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25" w:type="dxa"/>
        <w:tblCellSpacing w:w="11" w:type="dxa"/>
        <w:tblLayout w:type="fixed"/>
        <w:tblLook w:val="0000" w:firstRow="0" w:lastRow="0" w:firstColumn="0" w:lastColumn="0" w:noHBand="0" w:noVBand="0"/>
      </w:tblPr>
      <w:tblGrid>
        <w:gridCol w:w="4777"/>
        <w:gridCol w:w="1710"/>
        <w:gridCol w:w="3819"/>
        <w:gridCol w:w="3819"/>
      </w:tblGrid>
      <w:tr w:rsidR="00E10F0A" w:rsidTr="0055269F">
        <w:trPr>
          <w:trHeight w:val="4089"/>
          <w:tblCellSpacing w:w="11" w:type="dxa"/>
        </w:trPr>
        <w:tc>
          <w:tcPr>
            <w:tcW w:w="4744" w:type="dxa"/>
          </w:tcPr>
          <w:p w:rsidR="00E10F0A" w:rsidRDefault="00E10F0A" w:rsidP="009476F4">
            <w:pPr>
              <w:jc w:val="center"/>
              <w:rPr>
                <w:spacing w:val="60"/>
              </w:rPr>
            </w:pPr>
            <w:bookmarkStart w:id="0" w:name="OLE_LINK10"/>
            <w:bookmarkStart w:id="1" w:name="_GoBack"/>
            <w:bookmarkEnd w:id="1"/>
          </w:p>
          <w:bookmarkEnd w:id="0"/>
          <w:p w:rsidR="00E10F0A" w:rsidRDefault="00E10F0A" w:rsidP="009476F4">
            <w:pPr>
              <w:spacing w:before="120"/>
              <w:jc w:val="center"/>
            </w:pPr>
          </w:p>
          <w:p w:rsidR="00E10F0A" w:rsidRPr="008978B7" w:rsidRDefault="00E10F0A" w:rsidP="009476F4">
            <w:pPr>
              <w:jc w:val="center"/>
            </w:pPr>
          </w:p>
          <w:p w:rsidR="00E10F0A" w:rsidRPr="008978B7" w:rsidRDefault="00E10F0A" w:rsidP="009476F4"/>
          <w:p w:rsidR="00E10F0A" w:rsidRPr="00921401" w:rsidRDefault="007D67FF" w:rsidP="009476F4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85.35pt;margin-top:-41.95pt;width:36pt;height:35.95pt;z-index:-251658752" wrapcoords="-450 0 -450 21000 21600 21000 21600 0 -450 0">
                  <v:imagedata r:id="rId5" o:title=""/>
                  <w10:wrap type="tight"/>
                </v:shape>
                <o:OLEObject Type="Embed" ProgID="MSPhotoEd.3" ShapeID="_x0000_s1029" DrawAspect="Content" ObjectID="_1644819872" r:id="rId6"/>
              </w:pict>
            </w:r>
            <w:r w:rsidR="00E10F0A" w:rsidRPr="00921401">
              <w:rPr>
                <w:b/>
                <w:sz w:val="24"/>
                <w:szCs w:val="24"/>
              </w:rPr>
              <w:t>Муниципальное унитарное предприятие</w:t>
            </w:r>
          </w:p>
          <w:p w:rsidR="00E10F0A" w:rsidRPr="00921401" w:rsidRDefault="00E10F0A" w:rsidP="009476F4">
            <w:pPr>
              <w:jc w:val="center"/>
              <w:rPr>
                <w:b/>
                <w:sz w:val="24"/>
                <w:szCs w:val="24"/>
              </w:rPr>
            </w:pPr>
            <w:r w:rsidRPr="00921401">
              <w:rPr>
                <w:b/>
                <w:sz w:val="24"/>
                <w:szCs w:val="24"/>
              </w:rPr>
              <w:t>«Находка-Водоканал» города Находки</w:t>
            </w:r>
          </w:p>
          <w:p w:rsidR="00E10F0A" w:rsidRPr="00E02A27" w:rsidRDefault="00E10F0A" w:rsidP="009476F4">
            <w:pPr>
              <w:jc w:val="center"/>
              <w:rPr>
                <w:b/>
                <w:sz w:val="24"/>
                <w:szCs w:val="24"/>
              </w:rPr>
            </w:pPr>
            <w:r w:rsidRPr="00E02A27">
              <w:rPr>
                <w:sz w:val="24"/>
                <w:szCs w:val="24"/>
              </w:rPr>
              <w:t>(МУП «Находка-Водоканал»)</w:t>
            </w:r>
          </w:p>
          <w:p w:rsidR="00E10F0A" w:rsidRPr="008978B7" w:rsidRDefault="00E10F0A" w:rsidP="009476F4">
            <w:pPr>
              <w:jc w:val="center"/>
            </w:pPr>
          </w:p>
          <w:p w:rsidR="00E10F0A" w:rsidRPr="002D1B1C" w:rsidRDefault="00E10F0A" w:rsidP="009476F4">
            <w:pPr>
              <w:jc w:val="center"/>
            </w:pPr>
            <w:r w:rsidRPr="002D1B1C">
              <w:t>ул. Михайловская, д.103, г. Находка, 692902</w:t>
            </w:r>
          </w:p>
          <w:p w:rsidR="00E10F0A" w:rsidRPr="002D1B1C" w:rsidRDefault="00E10F0A" w:rsidP="009476F4">
            <w:pPr>
              <w:jc w:val="center"/>
            </w:pPr>
            <w:r w:rsidRPr="002D1B1C">
              <w:t>Тел./факс (4236) 74 43 54/74 66 84</w:t>
            </w:r>
          </w:p>
          <w:p w:rsidR="00E10F0A" w:rsidRPr="004110D6" w:rsidRDefault="00E10F0A" w:rsidP="009476F4">
            <w:pPr>
              <w:jc w:val="center"/>
            </w:pPr>
            <w:r w:rsidRPr="002D1B1C">
              <w:t>Е</w:t>
            </w:r>
            <w:r w:rsidRPr="004110D6">
              <w:t>-</w:t>
            </w:r>
            <w:r w:rsidRPr="002D1B1C">
              <w:rPr>
                <w:lang w:val="en-US"/>
              </w:rPr>
              <w:t>mail</w:t>
            </w:r>
            <w:r w:rsidRPr="004110D6">
              <w:t>:</w:t>
            </w:r>
            <w:hyperlink r:id="rId7" w:history="1">
              <w:r w:rsidRPr="002D1B1C">
                <w:rPr>
                  <w:rStyle w:val="a3"/>
                  <w:lang w:val="en-US"/>
                </w:rPr>
                <w:t>secretar</w:t>
              </w:r>
              <w:r w:rsidRPr="004110D6">
                <w:rPr>
                  <w:rStyle w:val="a3"/>
                </w:rPr>
                <w:t>@</w:t>
              </w:r>
              <w:r w:rsidRPr="002D1B1C">
                <w:rPr>
                  <w:rStyle w:val="a3"/>
                  <w:lang w:val="en-US"/>
                </w:rPr>
                <w:t>nakhodka</w:t>
              </w:r>
              <w:r w:rsidRPr="004110D6">
                <w:rPr>
                  <w:rStyle w:val="a3"/>
                </w:rPr>
                <w:t>-</w:t>
              </w:r>
              <w:r w:rsidRPr="002D1B1C">
                <w:rPr>
                  <w:rStyle w:val="a3"/>
                  <w:lang w:val="en-US"/>
                </w:rPr>
                <w:t>vodokanal</w:t>
              </w:r>
              <w:r w:rsidRPr="004110D6">
                <w:rPr>
                  <w:rStyle w:val="a3"/>
                </w:rPr>
                <w:t>.</w:t>
              </w:r>
              <w:r w:rsidRPr="002D1B1C">
                <w:rPr>
                  <w:rStyle w:val="a3"/>
                  <w:lang w:val="en-US"/>
                </w:rPr>
                <w:t>ru</w:t>
              </w:r>
            </w:hyperlink>
          </w:p>
          <w:p w:rsidR="00E10F0A" w:rsidRPr="002D1B1C" w:rsidRDefault="007D67FF" w:rsidP="009476F4">
            <w:pPr>
              <w:jc w:val="center"/>
            </w:pPr>
            <w:hyperlink r:id="rId8" w:history="1">
              <w:r w:rsidR="00E10F0A" w:rsidRPr="002D1B1C">
                <w:rPr>
                  <w:rStyle w:val="a3"/>
                  <w:lang w:val="en-US"/>
                </w:rPr>
                <w:t>http</w:t>
              </w:r>
              <w:r w:rsidR="00E10F0A" w:rsidRPr="002D1B1C">
                <w:rPr>
                  <w:rStyle w:val="a3"/>
                </w:rPr>
                <w:t>://</w:t>
              </w:r>
              <w:r w:rsidR="00E10F0A" w:rsidRPr="002D1B1C">
                <w:rPr>
                  <w:rStyle w:val="a3"/>
                  <w:lang w:val="en-US"/>
                </w:rPr>
                <w:t>www</w:t>
              </w:r>
              <w:r w:rsidR="00E10F0A" w:rsidRPr="002D1B1C">
                <w:rPr>
                  <w:rStyle w:val="a3"/>
                </w:rPr>
                <w:t>.</w:t>
              </w:r>
              <w:r w:rsidR="00E10F0A" w:rsidRPr="002D1B1C">
                <w:rPr>
                  <w:rStyle w:val="a3"/>
                  <w:lang w:val="en-US"/>
                </w:rPr>
                <w:t>nakhodka</w:t>
              </w:r>
              <w:r w:rsidR="00E10F0A" w:rsidRPr="002D1B1C">
                <w:rPr>
                  <w:rStyle w:val="a3"/>
                </w:rPr>
                <w:t>-</w:t>
              </w:r>
              <w:r w:rsidR="00E10F0A" w:rsidRPr="002D1B1C">
                <w:rPr>
                  <w:rStyle w:val="a3"/>
                  <w:lang w:val="en-US"/>
                </w:rPr>
                <w:t>vodokanal</w:t>
              </w:r>
              <w:r w:rsidR="00E10F0A" w:rsidRPr="002D1B1C">
                <w:rPr>
                  <w:rStyle w:val="a3"/>
                </w:rPr>
                <w:t>.</w:t>
              </w:r>
              <w:r w:rsidR="00E10F0A" w:rsidRPr="002D1B1C">
                <w:rPr>
                  <w:rStyle w:val="a3"/>
                  <w:lang w:val="en-US"/>
                </w:rPr>
                <w:t>ru</w:t>
              </w:r>
            </w:hyperlink>
          </w:p>
          <w:p w:rsidR="00E10F0A" w:rsidRPr="002D1B1C" w:rsidRDefault="00E10F0A" w:rsidP="009476F4">
            <w:pPr>
              <w:jc w:val="center"/>
            </w:pPr>
            <w:r w:rsidRPr="002D1B1C">
              <w:t>ОКПО 31160418, ОГРН 1022500698934</w:t>
            </w:r>
          </w:p>
          <w:p w:rsidR="00E10F0A" w:rsidRDefault="00E10F0A" w:rsidP="0062548F">
            <w:pPr>
              <w:jc w:val="center"/>
            </w:pPr>
            <w:r w:rsidRPr="002D1B1C">
              <w:t>ИНН/КПП 2508058565/250801001</w:t>
            </w:r>
          </w:p>
          <w:p w:rsidR="00E10F0A" w:rsidRPr="002D1B1C" w:rsidRDefault="00E10F0A" w:rsidP="0062548F">
            <w:pPr>
              <w:jc w:val="center"/>
            </w:pPr>
          </w:p>
          <w:p w:rsidR="00E10F0A" w:rsidRPr="002D1B1C" w:rsidRDefault="00E10F0A" w:rsidP="0062548F">
            <w:pPr>
              <w:spacing w:line="360" w:lineRule="auto"/>
              <w:jc w:val="center"/>
            </w:pPr>
            <w:r w:rsidRPr="002D1B1C">
              <w:rPr>
                <w:sz w:val="22"/>
                <w:szCs w:val="22"/>
              </w:rPr>
              <w:t>__________________ №___________</w:t>
            </w:r>
          </w:p>
          <w:p w:rsidR="00E10F0A" w:rsidRDefault="0055269F" w:rsidP="00D44EAC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На № </w:t>
            </w:r>
            <w:r w:rsidR="00D44EAC">
              <w:rPr>
                <w:sz w:val="22"/>
                <w:szCs w:val="22"/>
              </w:rPr>
              <w:t>__________ от _____________</w:t>
            </w:r>
          </w:p>
        </w:tc>
        <w:tc>
          <w:tcPr>
            <w:tcW w:w="1688" w:type="dxa"/>
          </w:tcPr>
          <w:p w:rsidR="00E10F0A" w:rsidRDefault="00E10F0A" w:rsidP="009476F4"/>
        </w:tc>
        <w:tc>
          <w:tcPr>
            <w:tcW w:w="3797" w:type="dxa"/>
          </w:tcPr>
          <w:p w:rsidR="00E10F0A" w:rsidRDefault="00E10F0A" w:rsidP="00E10F0A"/>
          <w:p w:rsidR="00E10F0A" w:rsidRDefault="00E10F0A" w:rsidP="00E10F0A"/>
          <w:p w:rsidR="00E10F0A" w:rsidRDefault="00E10F0A" w:rsidP="00E10F0A"/>
          <w:p w:rsidR="00E10F0A" w:rsidRDefault="00E10F0A" w:rsidP="00E10F0A"/>
          <w:p w:rsidR="000B3F2A" w:rsidRDefault="000B3F2A" w:rsidP="000B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Находкинского</w:t>
            </w:r>
          </w:p>
          <w:p w:rsidR="000B3F2A" w:rsidRDefault="000B3F2A" w:rsidP="000B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городского округа</w:t>
            </w:r>
          </w:p>
          <w:p w:rsidR="000B3F2A" w:rsidRDefault="000B3F2A" w:rsidP="000B3F2A">
            <w:pPr>
              <w:rPr>
                <w:sz w:val="24"/>
                <w:szCs w:val="24"/>
              </w:rPr>
            </w:pPr>
          </w:p>
          <w:p w:rsidR="000B3F2A" w:rsidRPr="00020200" w:rsidRDefault="000B3F2A" w:rsidP="000B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Заместителю главы</w:t>
            </w:r>
          </w:p>
          <w:p w:rsidR="000B3F2A" w:rsidRDefault="000B3F2A" w:rsidP="000B3F2A">
            <w:pPr>
              <w:rPr>
                <w:sz w:val="24"/>
                <w:szCs w:val="24"/>
              </w:rPr>
            </w:pPr>
          </w:p>
          <w:p w:rsidR="000B3F2A" w:rsidRPr="00020200" w:rsidRDefault="000B3F2A" w:rsidP="000B3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В.А.</w:t>
            </w:r>
            <w:r>
              <w:rPr>
                <w:rStyle w:val="fortablewithborders"/>
                <w:bCs/>
                <w:kern w:val="36"/>
                <w:sz w:val="24"/>
                <w:szCs w:val="24"/>
              </w:rPr>
              <w:t xml:space="preserve"> Кожевникову</w:t>
            </w:r>
          </w:p>
          <w:p w:rsidR="007F0A3C" w:rsidRPr="007F0A3C" w:rsidRDefault="007F0A3C" w:rsidP="007F0A3C">
            <w:pPr>
              <w:rPr>
                <w:sz w:val="24"/>
                <w:szCs w:val="24"/>
              </w:rPr>
            </w:pPr>
          </w:p>
          <w:p w:rsidR="007F0A3C" w:rsidRDefault="007F0A3C" w:rsidP="007F0A3C">
            <w:pPr>
              <w:rPr>
                <w:sz w:val="24"/>
                <w:szCs w:val="24"/>
              </w:rPr>
            </w:pPr>
          </w:p>
          <w:p w:rsidR="00D26698" w:rsidRPr="007F0A3C" w:rsidRDefault="007F0A3C" w:rsidP="007F0A3C">
            <w:pPr>
              <w:rPr>
                <w:sz w:val="24"/>
                <w:szCs w:val="24"/>
              </w:rPr>
            </w:pPr>
            <w:r w:rsidRPr="007F0A3C">
              <w:rPr>
                <w:sz w:val="24"/>
                <w:szCs w:val="24"/>
              </w:rPr>
              <w:t xml:space="preserve"> </w:t>
            </w:r>
          </w:p>
          <w:p w:rsidR="00D26698" w:rsidRPr="007F0A3C" w:rsidRDefault="00D26698" w:rsidP="00DD722F">
            <w:pPr>
              <w:rPr>
                <w:sz w:val="24"/>
                <w:szCs w:val="24"/>
              </w:rPr>
            </w:pPr>
          </w:p>
          <w:p w:rsidR="00D26698" w:rsidRDefault="00D26698" w:rsidP="00DD722F"/>
        </w:tc>
        <w:tc>
          <w:tcPr>
            <w:tcW w:w="3786" w:type="dxa"/>
          </w:tcPr>
          <w:p w:rsidR="00E10F0A" w:rsidRPr="00AF2FD2" w:rsidRDefault="00E10F0A" w:rsidP="009476F4">
            <w:pPr>
              <w:rPr>
                <w:sz w:val="24"/>
                <w:szCs w:val="24"/>
              </w:rPr>
            </w:pPr>
          </w:p>
          <w:p w:rsidR="00E10F0A" w:rsidRPr="00AF2FD2" w:rsidRDefault="00E10F0A" w:rsidP="009476F4">
            <w:pPr>
              <w:rPr>
                <w:sz w:val="24"/>
                <w:szCs w:val="24"/>
              </w:rPr>
            </w:pPr>
          </w:p>
          <w:p w:rsidR="00E10F0A" w:rsidRPr="00AF2FD2" w:rsidRDefault="00E10F0A" w:rsidP="009476F4">
            <w:pPr>
              <w:rPr>
                <w:sz w:val="24"/>
                <w:szCs w:val="24"/>
              </w:rPr>
            </w:pPr>
          </w:p>
          <w:p w:rsidR="00E10F0A" w:rsidRPr="00AF2FD2" w:rsidRDefault="00E10F0A" w:rsidP="009476F4">
            <w:pPr>
              <w:rPr>
                <w:sz w:val="24"/>
                <w:szCs w:val="24"/>
              </w:rPr>
            </w:pPr>
          </w:p>
          <w:p w:rsidR="00E10F0A" w:rsidRPr="00AF2FD2" w:rsidRDefault="00E10F0A" w:rsidP="009476F4">
            <w:pPr>
              <w:rPr>
                <w:sz w:val="24"/>
                <w:szCs w:val="24"/>
              </w:rPr>
            </w:pPr>
          </w:p>
          <w:p w:rsidR="00E10F0A" w:rsidRPr="00AF2FD2" w:rsidRDefault="00E10F0A" w:rsidP="009476F4">
            <w:pPr>
              <w:rPr>
                <w:sz w:val="24"/>
                <w:szCs w:val="24"/>
              </w:rPr>
            </w:pPr>
          </w:p>
          <w:p w:rsidR="00E10F0A" w:rsidRPr="00AF2FD2" w:rsidRDefault="00E10F0A" w:rsidP="009476F4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1A4DA1" w:rsidRPr="00152674" w:rsidRDefault="001A4DA1" w:rsidP="00152674">
      <w:pPr>
        <w:spacing w:line="276" w:lineRule="auto"/>
        <w:rPr>
          <w:sz w:val="24"/>
          <w:szCs w:val="24"/>
        </w:rPr>
      </w:pPr>
      <w:r w:rsidRPr="00152674">
        <w:rPr>
          <w:sz w:val="24"/>
          <w:szCs w:val="24"/>
        </w:rPr>
        <w:t>О размещении информации</w:t>
      </w:r>
    </w:p>
    <w:p w:rsidR="001A4DA1" w:rsidRPr="00152674" w:rsidRDefault="001A4DA1" w:rsidP="00152674">
      <w:pPr>
        <w:spacing w:line="276" w:lineRule="auto"/>
        <w:rPr>
          <w:sz w:val="24"/>
          <w:szCs w:val="24"/>
        </w:rPr>
      </w:pPr>
      <w:r w:rsidRPr="00152674">
        <w:rPr>
          <w:sz w:val="24"/>
          <w:szCs w:val="24"/>
        </w:rPr>
        <w:t>на сайте администрации НГО</w:t>
      </w:r>
    </w:p>
    <w:p w:rsidR="001A4DA1" w:rsidRPr="00152674" w:rsidRDefault="001A4DA1" w:rsidP="00E10F0A">
      <w:pPr>
        <w:spacing w:line="276" w:lineRule="auto"/>
        <w:rPr>
          <w:sz w:val="24"/>
          <w:szCs w:val="24"/>
        </w:rPr>
      </w:pPr>
    </w:p>
    <w:p w:rsidR="001253AA" w:rsidRPr="00152674" w:rsidRDefault="00A7495C" w:rsidP="00A7495C">
      <w:pPr>
        <w:spacing w:line="276" w:lineRule="auto"/>
        <w:jc w:val="center"/>
        <w:rPr>
          <w:sz w:val="24"/>
          <w:szCs w:val="24"/>
        </w:rPr>
      </w:pPr>
      <w:r w:rsidRPr="00152674">
        <w:rPr>
          <w:sz w:val="24"/>
          <w:szCs w:val="24"/>
        </w:rPr>
        <w:t>Уважаемый</w:t>
      </w:r>
      <w:r w:rsidR="000B3F2A" w:rsidRPr="00152674">
        <w:rPr>
          <w:sz w:val="24"/>
          <w:szCs w:val="24"/>
        </w:rPr>
        <w:t xml:space="preserve"> Виталий Александрович</w:t>
      </w:r>
      <w:r w:rsidRPr="00152674">
        <w:rPr>
          <w:sz w:val="24"/>
          <w:szCs w:val="24"/>
        </w:rPr>
        <w:t>!</w:t>
      </w:r>
    </w:p>
    <w:p w:rsidR="00152674" w:rsidRDefault="00152674" w:rsidP="00152674">
      <w:pPr>
        <w:spacing w:line="276" w:lineRule="auto"/>
        <w:jc w:val="both"/>
        <w:rPr>
          <w:sz w:val="24"/>
          <w:szCs w:val="24"/>
        </w:rPr>
      </w:pPr>
    </w:p>
    <w:p w:rsidR="00FA302D" w:rsidRPr="00152674" w:rsidRDefault="001A687D" w:rsidP="00152674">
      <w:pPr>
        <w:spacing w:line="276" w:lineRule="auto"/>
        <w:jc w:val="both"/>
        <w:rPr>
          <w:sz w:val="24"/>
          <w:szCs w:val="24"/>
        </w:rPr>
      </w:pPr>
      <w:r w:rsidRPr="00152674">
        <w:rPr>
          <w:sz w:val="24"/>
          <w:szCs w:val="24"/>
        </w:rPr>
        <w:tab/>
      </w:r>
      <w:r w:rsidR="00FA302D" w:rsidRPr="00152674">
        <w:rPr>
          <w:sz w:val="24"/>
          <w:szCs w:val="24"/>
        </w:rPr>
        <w:t xml:space="preserve">Согласно </w:t>
      </w:r>
      <w:r w:rsidR="00152674" w:rsidRPr="00152674">
        <w:rPr>
          <w:sz w:val="24"/>
          <w:szCs w:val="24"/>
        </w:rPr>
        <w:t>порядка</w:t>
      </w:r>
      <w:r w:rsidR="001A4DA1" w:rsidRPr="00152674">
        <w:rPr>
          <w:sz w:val="24"/>
          <w:szCs w:val="24"/>
        </w:rPr>
        <w:t xml:space="preserve"> размещения</w:t>
      </w:r>
      <w:r w:rsidR="00FA302D" w:rsidRPr="00152674">
        <w:rPr>
          <w:sz w:val="24"/>
          <w:szCs w:val="24"/>
        </w:rPr>
        <w:t xml:space="preserve"> информации о рассчитываемой за календарный год</w:t>
      </w:r>
      <w:r w:rsidR="000B3F2A" w:rsidRPr="00152674">
        <w:rPr>
          <w:sz w:val="24"/>
          <w:szCs w:val="24"/>
        </w:rPr>
        <w:t xml:space="preserve"> среднемесячной заработной платы</w:t>
      </w:r>
      <w:r w:rsidR="00FA302D" w:rsidRPr="00152674">
        <w:rPr>
          <w:sz w:val="24"/>
          <w:szCs w:val="24"/>
        </w:rPr>
        <w:t xml:space="preserve"> руководителей, их заместителей, главных бухгалтеров муниципальных учреждений, муниципальных унитарных предприятий Находкинского го</w:t>
      </w:r>
      <w:r w:rsidR="000B3F2A" w:rsidRPr="00152674">
        <w:rPr>
          <w:sz w:val="24"/>
          <w:szCs w:val="24"/>
        </w:rPr>
        <w:t>родского округа и предоставление</w:t>
      </w:r>
      <w:r w:rsidR="00FA302D" w:rsidRPr="00152674">
        <w:rPr>
          <w:sz w:val="24"/>
          <w:szCs w:val="24"/>
        </w:rPr>
        <w:t xml:space="preserve"> указанными ли</w:t>
      </w:r>
      <w:r w:rsidR="000B3F2A" w:rsidRPr="00152674">
        <w:rPr>
          <w:sz w:val="24"/>
          <w:szCs w:val="24"/>
        </w:rPr>
        <w:t>цами д</w:t>
      </w:r>
      <w:r w:rsidR="00ED16E4" w:rsidRPr="00152674">
        <w:rPr>
          <w:sz w:val="24"/>
          <w:szCs w:val="24"/>
        </w:rPr>
        <w:t>анной информации</w:t>
      </w:r>
      <w:r w:rsidR="00152674" w:rsidRPr="00152674">
        <w:rPr>
          <w:sz w:val="24"/>
          <w:szCs w:val="24"/>
        </w:rPr>
        <w:t xml:space="preserve"> (П</w:t>
      </w:r>
      <w:r w:rsidR="00ED16E4" w:rsidRPr="00152674">
        <w:rPr>
          <w:sz w:val="24"/>
          <w:szCs w:val="24"/>
        </w:rPr>
        <w:t>остановление</w:t>
      </w:r>
      <w:r w:rsidR="000B3F2A" w:rsidRPr="00152674">
        <w:rPr>
          <w:sz w:val="24"/>
          <w:szCs w:val="24"/>
        </w:rPr>
        <w:t xml:space="preserve"> А</w:t>
      </w:r>
      <w:r w:rsidR="00FA302D" w:rsidRPr="00152674">
        <w:rPr>
          <w:sz w:val="24"/>
          <w:szCs w:val="24"/>
        </w:rPr>
        <w:t>дминистрации Находкинского го</w:t>
      </w:r>
      <w:r w:rsidR="00ED16E4" w:rsidRPr="00152674">
        <w:rPr>
          <w:sz w:val="24"/>
          <w:szCs w:val="24"/>
        </w:rPr>
        <w:t>родского округа 23.12.2016 г. №</w:t>
      </w:r>
      <w:r w:rsidR="00FA302D" w:rsidRPr="00152674">
        <w:rPr>
          <w:sz w:val="24"/>
          <w:szCs w:val="24"/>
        </w:rPr>
        <w:t>1420</w:t>
      </w:r>
      <w:r w:rsidR="000B3F2A" w:rsidRPr="00152674">
        <w:rPr>
          <w:sz w:val="24"/>
          <w:szCs w:val="24"/>
        </w:rPr>
        <w:t>)</w:t>
      </w:r>
      <w:r w:rsidR="00152674" w:rsidRPr="00152674">
        <w:rPr>
          <w:sz w:val="24"/>
          <w:szCs w:val="24"/>
        </w:rPr>
        <w:t xml:space="preserve"> </w:t>
      </w:r>
      <w:r w:rsidR="00FA302D" w:rsidRPr="00152674">
        <w:rPr>
          <w:sz w:val="24"/>
          <w:szCs w:val="24"/>
        </w:rPr>
        <w:t xml:space="preserve">предоставляем </w:t>
      </w:r>
      <w:r w:rsidR="00152674" w:rsidRPr="00152674">
        <w:rPr>
          <w:sz w:val="24"/>
          <w:szCs w:val="24"/>
        </w:rPr>
        <w:t xml:space="preserve">следующую </w:t>
      </w:r>
      <w:r w:rsidR="00FA302D" w:rsidRPr="00152674">
        <w:rPr>
          <w:sz w:val="24"/>
          <w:szCs w:val="24"/>
        </w:rPr>
        <w:t>информацию</w:t>
      </w:r>
      <w:r w:rsidR="00152674" w:rsidRPr="00152674">
        <w:rPr>
          <w:sz w:val="24"/>
          <w:szCs w:val="24"/>
        </w:rPr>
        <w:t>:</w:t>
      </w:r>
    </w:p>
    <w:p w:rsidR="00866C50" w:rsidRPr="00152674" w:rsidRDefault="00866C50" w:rsidP="00152674">
      <w:pPr>
        <w:spacing w:line="276" w:lineRule="auto"/>
        <w:jc w:val="both"/>
        <w:rPr>
          <w:sz w:val="24"/>
          <w:szCs w:val="24"/>
        </w:rPr>
      </w:pPr>
    </w:p>
    <w:p w:rsidR="002E195F" w:rsidRPr="00152674" w:rsidRDefault="00866C50" w:rsidP="00152674">
      <w:pPr>
        <w:spacing w:line="276" w:lineRule="auto"/>
        <w:jc w:val="center"/>
        <w:rPr>
          <w:sz w:val="24"/>
          <w:szCs w:val="24"/>
        </w:rPr>
      </w:pPr>
      <w:r w:rsidRPr="00152674">
        <w:rPr>
          <w:sz w:val="24"/>
          <w:szCs w:val="24"/>
        </w:rPr>
        <w:t>Информация о среднемесячной заработной плате</w:t>
      </w:r>
    </w:p>
    <w:p w:rsidR="002E195F" w:rsidRPr="00152674" w:rsidRDefault="00866C50" w:rsidP="00152674">
      <w:pPr>
        <w:spacing w:line="276" w:lineRule="auto"/>
        <w:jc w:val="center"/>
        <w:rPr>
          <w:sz w:val="24"/>
          <w:szCs w:val="24"/>
        </w:rPr>
      </w:pPr>
      <w:r w:rsidRPr="00152674">
        <w:rPr>
          <w:sz w:val="24"/>
          <w:szCs w:val="24"/>
        </w:rPr>
        <w:t>руководителя, заместител</w:t>
      </w:r>
      <w:r w:rsidR="000F68D1" w:rsidRPr="00152674">
        <w:rPr>
          <w:sz w:val="24"/>
          <w:szCs w:val="24"/>
        </w:rPr>
        <w:t>ей</w:t>
      </w:r>
      <w:r w:rsidRPr="00152674">
        <w:rPr>
          <w:sz w:val="24"/>
          <w:szCs w:val="24"/>
        </w:rPr>
        <w:t xml:space="preserve"> руководителя и главн</w:t>
      </w:r>
      <w:r w:rsidR="002E195F" w:rsidRPr="00152674">
        <w:rPr>
          <w:sz w:val="24"/>
          <w:szCs w:val="24"/>
        </w:rPr>
        <w:t>ого бухгалтера</w:t>
      </w:r>
    </w:p>
    <w:p w:rsidR="00866C50" w:rsidRPr="00152674" w:rsidRDefault="002E195F" w:rsidP="00152674">
      <w:pPr>
        <w:spacing w:line="276" w:lineRule="auto"/>
        <w:jc w:val="center"/>
        <w:rPr>
          <w:sz w:val="24"/>
          <w:szCs w:val="24"/>
        </w:rPr>
      </w:pPr>
      <w:r w:rsidRPr="00152674">
        <w:rPr>
          <w:sz w:val="24"/>
          <w:szCs w:val="24"/>
        </w:rPr>
        <w:t>муниципального унитарного предприятия</w:t>
      </w:r>
      <w:r w:rsidR="00866C50" w:rsidRPr="00152674">
        <w:rPr>
          <w:sz w:val="24"/>
          <w:szCs w:val="24"/>
        </w:rPr>
        <w:t xml:space="preserve"> «Находка-Водоканал» </w:t>
      </w:r>
    </w:p>
    <w:p w:rsidR="00FA302D" w:rsidRPr="00152674" w:rsidRDefault="002E195F" w:rsidP="00152674">
      <w:pPr>
        <w:spacing w:line="276" w:lineRule="auto"/>
        <w:jc w:val="center"/>
        <w:rPr>
          <w:sz w:val="24"/>
          <w:szCs w:val="24"/>
        </w:rPr>
      </w:pPr>
      <w:r w:rsidRPr="00152674">
        <w:rPr>
          <w:sz w:val="24"/>
          <w:szCs w:val="24"/>
        </w:rPr>
        <w:t>за 201</w:t>
      </w:r>
      <w:r w:rsidR="00152674" w:rsidRPr="00152674">
        <w:rPr>
          <w:sz w:val="24"/>
          <w:szCs w:val="24"/>
        </w:rPr>
        <w:t>9</w:t>
      </w:r>
      <w:r w:rsidRPr="00152674">
        <w:rPr>
          <w:sz w:val="24"/>
          <w:szCs w:val="24"/>
        </w:rPr>
        <w:t xml:space="preserve"> год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1984"/>
        <w:gridCol w:w="1701"/>
      </w:tblGrid>
      <w:tr w:rsidR="00152674" w:rsidRPr="00152674" w:rsidTr="00152674">
        <w:tc>
          <w:tcPr>
            <w:tcW w:w="5954" w:type="dxa"/>
          </w:tcPr>
          <w:p w:rsidR="00152674" w:rsidRPr="00152674" w:rsidRDefault="00152674" w:rsidP="001526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2674">
              <w:rPr>
                <w:sz w:val="24"/>
                <w:szCs w:val="24"/>
              </w:rPr>
              <w:t>Должность, ФИО</w:t>
            </w:r>
          </w:p>
        </w:tc>
        <w:tc>
          <w:tcPr>
            <w:tcW w:w="1984" w:type="dxa"/>
          </w:tcPr>
          <w:p w:rsidR="00152674" w:rsidRPr="00152674" w:rsidRDefault="00152674" w:rsidP="001526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2674">
              <w:rPr>
                <w:sz w:val="24"/>
                <w:szCs w:val="24"/>
              </w:rPr>
              <w:t xml:space="preserve">Среднемесячная заработная плата </w:t>
            </w:r>
          </w:p>
          <w:p w:rsidR="00152674" w:rsidRPr="00152674" w:rsidRDefault="00152674" w:rsidP="001526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2674">
              <w:rPr>
                <w:sz w:val="24"/>
                <w:szCs w:val="24"/>
              </w:rPr>
              <w:t>за 2019 год, руб.</w:t>
            </w:r>
          </w:p>
        </w:tc>
        <w:tc>
          <w:tcPr>
            <w:tcW w:w="1701" w:type="dxa"/>
          </w:tcPr>
          <w:p w:rsidR="00152674" w:rsidRPr="00152674" w:rsidRDefault="00152674" w:rsidP="001526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52674">
              <w:rPr>
                <w:sz w:val="24"/>
                <w:szCs w:val="24"/>
              </w:rPr>
              <w:t>Кратность к заработной плате работников</w:t>
            </w:r>
          </w:p>
        </w:tc>
      </w:tr>
      <w:tr w:rsidR="00152674" w:rsidRPr="00152674" w:rsidTr="00152674">
        <w:tc>
          <w:tcPr>
            <w:tcW w:w="5954" w:type="dxa"/>
          </w:tcPr>
          <w:p w:rsidR="00152674" w:rsidRPr="00152674" w:rsidRDefault="00152674" w:rsidP="00152674">
            <w:pPr>
              <w:spacing w:line="276" w:lineRule="auto"/>
              <w:rPr>
                <w:sz w:val="24"/>
                <w:szCs w:val="24"/>
              </w:rPr>
            </w:pPr>
            <w:r w:rsidRPr="00152674">
              <w:rPr>
                <w:sz w:val="24"/>
                <w:szCs w:val="24"/>
              </w:rPr>
              <w:t>Среднемесячная заработная плата работников (без учета руководителя, заместителей, гл.бухгалтера)</w:t>
            </w:r>
          </w:p>
        </w:tc>
        <w:tc>
          <w:tcPr>
            <w:tcW w:w="1984" w:type="dxa"/>
          </w:tcPr>
          <w:p w:rsidR="00152674" w:rsidRPr="00152674" w:rsidRDefault="00317C71" w:rsidP="001526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32 468,89</w:t>
            </w:r>
          </w:p>
        </w:tc>
        <w:tc>
          <w:tcPr>
            <w:tcW w:w="1701" w:type="dxa"/>
          </w:tcPr>
          <w:p w:rsidR="00152674" w:rsidRPr="00152674" w:rsidRDefault="00152674" w:rsidP="0015267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52674" w:rsidRPr="00152674" w:rsidTr="00152674">
        <w:tc>
          <w:tcPr>
            <w:tcW w:w="5954" w:type="dxa"/>
          </w:tcPr>
          <w:p w:rsidR="00152674" w:rsidRPr="00152674" w:rsidRDefault="00152674" w:rsidP="00152674">
            <w:pPr>
              <w:spacing w:line="276" w:lineRule="auto"/>
              <w:rPr>
                <w:sz w:val="24"/>
                <w:szCs w:val="24"/>
              </w:rPr>
            </w:pPr>
            <w:r w:rsidRPr="00152674">
              <w:rPr>
                <w:sz w:val="24"/>
                <w:szCs w:val="24"/>
              </w:rPr>
              <w:t xml:space="preserve">Директор предприятия </w:t>
            </w:r>
          </w:p>
          <w:p w:rsidR="00152674" w:rsidRPr="00152674" w:rsidRDefault="00152674" w:rsidP="00152674">
            <w:pPr>
              <w:spacing w:line="276" w:lineRule="auto"/>
              <w:rPr>
                <w:sz w:val="24"/>
                <w:szCs w:val="24"/>
              </w:rPr>
            </w:pPr>
            <w:r w:rsidRPr="00152674">
              <w:rPr>
                <w:sz w:val="24"/>
                <w:szCs w:val="24"/>
              </w:rPr>
              <w:t>Бодров Андрей Александрович</w:t>
            </w:r>
          </w:p>
        </w:tc>
        <w:tc>
          <w:tcPr>
            <w:tcW w:w="1984" w:type="dxa"/>
          </w:tcPr>
          <w:p w:rsidR="00152674" w:rsidRPr="00152674" w:rsidRDefault="00317C71" w:rsidP="001526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176 334,64</w:t>
            </w:r>
          </w:p>
        </w:tc>
        <w:tc>
          <w:tcPr>
            <w:tcW w:w="1701" w:type="dxa"/>
          </w:tcPr>
          <w:p w:rsidR="00152674" w:rsidRPr="00152674" w:rsidRDefault="00152674" w:rsidP="00317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317C71">
              <w:rPr>
                <w:sz w:val="24"/>
                <w:szCs w:val="24"/>
              </w:rPr>
              <w:t>43</w:t>
            </w:r>
          </w:p>
        </w:tc>
      </w:tr>
      <w:tr w:rsidR="00152674" w:rsidRPr="00152674" w:rsidTr="00152674">
        <w:tc>
          <w:tcPr>
            <w:tcW w:w="5954" w:type="dxa"/>
          </w:tcPr>
          <w:p w:rsidR="00152674" w:rsidRPr="00152674" w:rsidRDefault="00152674" w:rsidP="00152674">
            <w:pPr>
              <w:spacing w:line="276" w:lineRule="auto"/>
              <w:rPr>
                <w:sz w:val="24"/>
                <w:szCs w:val="24"/>
              </w:rPr>
            </w:pPr>
            <w:r w:rsidRPr="00152674">
              <w:rPr>
                <w:sz w:val="24"/>
                <w:szCs w:val="24"/>
              </w:rPr>
              <w:t xml:space="preserve">Первый зам.директора </w:t>
            </w:r>
          </w:p>
          <w:p w:rsidR="00152674" w:rsidRPr="00152674" w:rsidRDefault="00152674" w:rsidP="00152674">
            <w:pPr>
              <w:spacing w:line="276" w:lineRule="auto"/>
              <w:rPr>
                <w:sz w:val="24"/>
                <w:szCs w:val="24"/>
              </w:rPr>
            </w:pPr>
            <w:r w:rsidRPr="00152674">
              <w:rPr>
                <w:sz w:val="24"/>
                <w:szCs w:val="24"/>
              </w:rPr>
              <w:t xml:space="preserve">Плотников Илья Юрьевич </w:t>
            </w:r>
          </w:p>
        </w:tc>
        <w:tc>
          <w:tcPr>
            <w:tcW w:w="1984" w:type="dxa"/>
          </w:tcPr>
          <w:p w:rsidR="00152674" w:rsidRPr="00152674" w:rsidRDefault="00152674" w:rsidP="001526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99 577,28</w:t>
            </w:r>
          </w:p>
        </w:tc>
        <w:tc>
          <w:tcPr>
            <w:tcW w:w="1701" w:type="dxa"/>
          </w:tcPr>
          <w:p w:rsidR="00152674" w:rsidRPr="00152674" w:rsidRDefault="00317C71" w:rsidP="001526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3,07</w:t>
            </w:r>
          </w:p>
        </w:tc>
      </w:tr>
      <w:tr w:rsidR="00152674" w:rsidRPr="00152674" w:rsidTr="00152674">
        <w:tc>
          <w:tcPr>
            <w:tcW w:w="5954" w:type="dxa"/>
          </w:tcPr>
          <w:p w:rsidR="00152674" w:rsidRDefault="00152674" w:rsidP="001526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инженер </w:t>
            </w:r>
          </w:p>
          <w:p w:rsidR="00152674" w:rsidRPr="00152674" w:rsidRDefault="00152674" w:rsidP="001526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Литвиненко Вячеслав Леонидович</w:t>
            </w:r>
          </w:p>
        </w:tc>
        <w:tc>
          <w:tcPr>
            <w:tcW w:w="1984" w:type="dxa"/>
          </w:tcPr>
          <w:p w:rsidR="00152674" w:rsidRDefault="00152674" w:rsidP="00317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317C71">
              <w:rPr>
                <w:sz w:val="24"/>
                <w:szCs w:val="24"/>
              </w:rPr>
              <w:t> 878,76</w:t>
            </w:r>
          </w:p>
        </w:tc>
        <w:tc>
          <w:tcPr>
            <w:tcW w:w="1701" w:type="dxa"/>
          </w:tcPr>
          <w:p w:rsidR="00152674" w:rsidRDefault="00317C71" w:rsidP="001526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3,05</w:t>
            </w:r>
          </w:p>
        </w:tc>
      </w:tr>
      <w:tr w:rsidR="00152674" w:rsidRPr="00152674" w:rsidTr="00152674">
        <w:tc>
          <w:tcPr>
            <w:tcW w:w="5954" w:type="dxa"/>
          </w:tcPr>
          <w:p w:rsidR="00152674" w:rsidRPr="00152674" w:rsidRDefault="00152674" w:rsidP="00152674">
            <w:pPr>
              <w:spacing w:line="276" w:lineRule="auto"/>
              <w:rPr>
                <w:sz w:val="24"/>
                <w:szCs w:val="24"/>
              </w:rPr>
            </w:pPr>
            <w:r w:rsidRPr="00152674">
              <w:rPr>
                <w:sz w:val="24"/>
                <w:szCs w:val="24"/>
              </w:rPr>
              <w:t>Главный бухгалтер</w:t>
            </w:r>
          </w:p>
          <w:p w:rsidR="00152674" w:rsidRPr="00152674" w:rsidRDefault="00152674" w:rsidP="00152674">
            <w:pPr>
              <w:spacing w:line="276" w:lineRule="auto"/>
              <w:rPr>
                <w:sz w:val="24"/>
                <w:szCs w:val="24"/>
              </w:rPr>
            </w:pPr>
            <w:r w:rsidRPr="00152674">
              <w:rPr>
                <w:sz w:val="24"/>
                <w:szCs w:val="24"/>
              </w:rPr>
              <w:t>Зазулина Надежда Георгиевна</w:t>
            </w:r>
          </w:p>
        </w:tc>
        <w:tc>
          <w:tcPr>
            <w:tcW w:w="1984" w:type="dxa"/>
          </w:tcPr>
          <w:p w:rsidR="00152674" w:rsidRPr="00152674" w:rsidRDefault="00317C71" w:rsidP="001526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89 434,00</w:t>
            </w:r>
          </w:p>
        </w:tc>
        <w:tc>
          <w:tcPr>
            <w:tcW w:w="1701" w:type="dxa"/>
          </w:tcPr>
          <w:p w:rsidR="00152674" w:rsidRPr="00152674" w:rsidRDefault="00317C71" w:rsidP="0015267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</w:tr>
    </w:tbl>
    <w:p w:rsidR="00FB5F6B" w:rsidRPr="00152674" w:rsidRDefault="00FB5F6B" w:rsidP="000F68D1">
      <w:pPr>
        <w:jc w:val="both"/>
        <w:rPr>
          <w:sz w:val="24"/>
          <w:szCs w:val="24"/>
        </w:rPr>
      </w:pPr>
    </w:p>
    <w:p w:rsidR="00B06016" w:rsidRDefault="00B06016" w:rsidP="000F68D1">
      <w:pPr>
        <w:rPr>
          <w:sz w:val="24"/>
          <w:szCs w:val="24"/>
        </w:rPr>
      </w:pPr>
    </w:p>
    <w:p w:rsidR="007B141B" w:rsidRPr="00152674" w:rsidRDefault="006A58D9" w:rsidP="000F68D1">
      <w:pPr>
        <w:rPr>
          <w:sz w:val="24"/>
          <w:szCs w:val="24"/>
        </w:rPr>
      </w:pPr>
      <w:r w:rsidRPr="00152674">
        <w:rPr>
          <w:sz w:val="24"/>
          <w:szCs w:val="24"/>
        </w:rPr>
        <w:t>Директор</w:t>
      </w:r>
      <w:r w:rsidR="000F68D1" w:rsidRPr="00152674">
        <w:rPr>
          <w:sz w:val="24"/>
          <w:szCs w:val="24"/>
        </w:rPr>
        <w:t xml:space="preserve"> предприятия</w:t>
      </w:r>
      <w:r w:rsidRPr="00152674">
        <w:rPr>
          <w:sz w:val="24"/>
          <w:szCs w:val="24"/>
        </w:rPr>
        <w:tab/>
      </w:r>
      <w:r w:rsidRPr="00152674">
        <w:rPr>
          <w:sz w:val="24"/>
          <w:szCs w:val="24"/>
        </w:rPr>
        <w:tab/>
      </w:r>
      <w:r w:rsidRPr="00152674">
        <w:rPr>
          <w:sz w:val="24"/>
          <w:szCs w:val="24"/>
        </w:rPr>
        <w:tab/>
      </w:r>
      <w:r w:rsidRPr="00152674">
        <w:rPr>
          <w:sz w:val="24"/>
          <w:szCs w:val="24"/>
        </w:rPr>
        <w:tab/>
      </w:r>
      <w:r w:rsidRPr="00152674">
        <w:rPr>
          <w:sz w:val="24"/>
          <w:szCs w:val="24"/>
        </w:rPr>
        <w:tab/>
      </w:r>
      <w:r w:rsidRPr="00152674">
        <w:rPr>
          <w:sz w:val="24"/>
          <w:szCs w:val="24"/>
        </w:rPr>
        <w:tab/>
      </w:r>
      <w:r w:rsidRPr="00152674">
        <w:rPr>
          <w:sz w:val="24"/>
          <w:szCs w:val="24"/>
        </w:rPr>
        <w:tab/>
        <w:t xml:space="preserve">     </w:t>
      </w:r>
      <w:r w:rsidRPr="00152674">
        <w:rPr>
          <w:sz w:val="24"/>
          <w:szCs w:val="24"/>
        </w:rPr>
        <w:tab/>
        <w:t xml:space="preserve">         А.А.Бодров</w:t>
      </w:r>
    </w:p>
    <w:p w:rsidR="007B141B" w:rsidRPr="00152674" w:rsidRDefault="007B141B" w:rsidP="000F68D1">
      <w:pPr>
        <w:rPr>
          <w:sz w:val="24"/>
          <w:szCs w:val="24"/>
        </w:rPr>
      </w:pPr>
    </w:p>
    <w:p w:rsidR="007B141B" w:rsidRPr="00B06016" w:rsidRDefault="007B141B" w:rsidP="000F68D1">
      <w:pPr>
        <w:rPr>
          <w:sz w:val="16"/>
          <w:szCs w:val="16"/>
        </w:rPr>
      </w:pPr>
      <w:r w:rsidRPr="00B06016">
        <w:rPr>
          <w:sz w:val="16"/>
          <w:szCs w:val="16"/>
        </w:rPr>
        <w:t>Лесникова Е.П.</w:t>
      </w:r>
    </w:p>
    <w:p w:rsidR="00975857" w:rsidRPr="000F68D1" w:rsidRDefault="007B141B" w:rsidP="000F68D1">
      <w:pPr>
        <w:rPr>
          <w:sz w:val="22"/>
          <w:szCs w:val="22"/>
        </w:rPr>
      </w:pPr>
      <w:r w:rsidRPr="00B06016">
        <w:rPr>
          <w:sz w:val="16"/>
          <w:szCs w:val="16"/>
        </w:rPr>
        <w:t>(4236) 776579</w:t>
      </w:r>
    </w:p>
    <w:sectPr w:rsidR="00975857" w:rsidRPr="000F68D1" w:rsidSect="0015267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8F"/>
    <w:rsid w:val="00030D8E"/>
    <w:rsid w:val="000363D4"/>
    <w:rsid w:val="0007776F"/>
    <w:rsid w:val="0009687A"/>
    <w:rsid w:val="000B3F2A"/>
    <w:rsid w:val="000B553F"/>
    <w:rsid w:val="000D2AF3"/>
    <w:rsid w:val="000F68D1"/>
    <w:rsid w:val="001253AA"/>
    <w:rsid w:val="00126768"/>
    <w:rsid w:val="00152674"/>
    <w:rsid w:val="00152DCA"/>
    <w:rsid w:val="00180C03"/>
    <w:rsid w:val="0018587B"/>
    <w:rsid w:val="001A0CDF"/>
    <w:rsid w:val="001A4DA1"/>
    <w:rsid w:val="001A687D"/>
    <w:rsid w:val="001E5E2A"/>
    <w:rsid w:val="002064CE"/>
    <w:rsid w:val="00224912"/>
    <w:rsid w:val="00226690"/>
    <w:rsid w:val="00244186"/>
    <w:rsid w:val="002531E6"/>
    <w:rsid w:val="00290470"/>
    <w:rsid w:val="002A2EBB"/>
    <w:rsid w:val="002B465D"/>
    <w:rsid w:val="002E195F"/>
    <w:rsid w:val="0030708F"/>
    <w:rsid w:val="00310A0F"/>
    <w:rsid w:val="00317C71"/>
    <w:rsid w:val="00343B29"/>
    <w:rsid w:val="003521D1"/>
    <w:rsid w:val="00366792"/>
    <w:rsid w:val="003A6FEB"/>
    <w:rsid w:val="003B1E85"/>
    <w:rsid w:val="003B57C1"/>
    <w:rsid w:val="003D2874"/>
    <w:rsid w:val="003F7461"/>
    <w:rsid w:val="0040057F"/>
    <w:rsid w:val="0040351B"/>
    <w:rsid w:val="00410059"/>
    <w:rsid w:val="00436172"/>
    <w:rsid w:val="004607FA"/>
    <w:rsid w:val="00460A07"/>
    <w:rsid w:val="00465196"/>
    <w:rsid w:val="004B1BE3"/>
    <w:rsid w:val="004C6659"/>
    <w:rsid w:val="004D4058"/>
    <w:rsid w:val="004D4145"/>
    <w:rsid w:val="004F2CE8"/>
    <w:rsid w:val="004F33D8"/>
    <w:rsid w:val="0050066F"/>
    <w:rsid w:val="005305EC"/>
    <w:rsid w:val="0055269F"/>
    <w:rsid w:val="00567BDD"/>
    <w:rsid w:val="00573A65"/>
    <w:rsid w:val="00576C7E"/>
    <w:rsid w:val="005950E9"/>
    <w:rsid w:val="005C3368"/>
    <w:rsid w:val="005C42E8"/>
    <w:rsid w:val="005D0928"/>
    <w:rsid w:val="005D441A"/>
    <w:rsid w:val="005F50BC"/>
    <w:rsid w:val="00603E6E"/>
    <w:rsid w:val="0062492F"/>
    <w:rsid w:val="0062548F"/>
    <w:rsid w:val="00632619"/>
    <w:rsid w:val="006A58D9"/>
    <w:rsid w:val="006A7B44"/>
    <w:rsid w:val="006B4250"/>
    <w:rsid w:val="007146BD"/>
    <w:rsid w:val="00720260"/>
    <w:rsid w:val="00731E8B"/>
    <w:rsid w:val="00740AAC"/>
    <w:rsid w:val="00747597"/>
    <w:rsid w:val="00757F5D"/>
    <w:rsid w:val="007B141B"/>
    <w:rsid w:val="007B315A"/>
    <w:rsid w:val="007C1870"/>
    <w:rsid w:val="007C1FF7"/>
    <w:rsid w:val="007C3B08"/>
    <w:rsid w:val="007D67FF"/>
    <w:rsid w:val="007E5D71"/>
    <w:rsid w:val="007F0A3C"/>
    <w:rsid w:val="007F1AB8"/>
    <w:rsid w:val="00824981"/>
    <w:rsid w:val="008273D1"/>
    <w:rsid w:val="0083360A"/>
    <w:rsid w:val="0086051E"/>
    <w:rsid w:val="00866C50"/>
    <w:rsid w:val="0089426F"/>
    <w:rsid w:val="008E7C9A"/>
    <w:rsid w:val="008F1F62"/>
    <w:rsid w:val="00906FC5"/>
    <w:rsid w:val="00907740"/>
    <w:rsid w:val="00936BBA"/>
    <w:rsid w:val="00975857"/>
    <w:rsid w:val="00990F68"/>
    <w:rsid w:val="00997AC9"/>
    <w:rsid w:val="009A1799"/>
    <w:rsid w:val="009A2B87"/>
    <w:rsid w:val="009D41C6"/>
    <w:rsid w:val="009E0A9D"/>
    <w:rsid w:val="00A177D4"/>
    <w:rsid w:val="00A62D63"/>
    <w:rsid w:val="00A7495C"/>
    <w:rsid w:val="00AB4313"/>
    <w:rsid w:val="00AC4A25"/>
    <w:rsid w:val="00AC6458"/>
    <w:rsid w:val="00AC6725"/>
    <w:rsid w:val="00AF2FD2"/>
    <w:rsid w:val="00B00DA4"/>
    <w:rsid w:val="00B06016"/>
    <w:rsid w:val="00B2177A"/>
    <w:rsid w:val="00B53555"/>
    <w:rsid w:val="00B64D4F"/>
    <w:rsid w:val="00B75985"/>
    <w:rsid w:val="00B75A30"/>
    <w:rsid w:val="00B81AA9"/>
    <w:rsid w:val="00B8240A"/>
    <w:rsid w:val="00BA5ED5"/>
    <w:rsid w:val="00BD4089"/>
    <w:rsid w:val="00BD61F4"/>
    <w:rsid w:val="00C0255B"/>
    <w:rsid w:val="00C0269D"/>
    <w:rsid w:val="00C03C6F"/>
    <w:rsid w:val="00C070BB"/>
    <w:rsid w:val="00C35462"/>
    <w:rsid w:val="00C82DB2"/>
    <w:rsid w:val="00CA6793"/>
    <w:rsid w:val="00CA6A3F"/>
    <w:rsid w:val="00CA6F3F"/>
    <w:rsid w:val="00CD632E"/>
    <w:rsid w:val="00CE02CA"/>
    <w:rsid w:val="00CE2A2B"/>
    <w:rsid w:val="00CE4D9F"/>
    <w:rsid w:val="00CF78F3"/>
    <w:rsid w:val="00D01FEB"/>
    <w:rsid w:val="00D26698"/>
    <w:rsid w:val="00D3196F"/>
    <w:rsid w:val="00D40624"/>
    <w:rsid w:val="00D44EAC"/>
    <w:rsid w:val="00D56904"/>
    <w:rsid w:val="00D85E4F"/>
    <w:rsid w:val="00DD722F"/>
    <w:rsid w:val="00DE25CE"/>
    <w:rsid w:val="00DE7608"/>
    <w:rsid w:val="00E02A27"/>
    <w:rsid w:val="00E10F0A"/>
    <w:rsid w:val="00E2161E"/>
    <w:rsid w:val="00E812BB"/>
    <w:rsid w:val="00E91320"/>
    <w:rsid w:val="00EC188B"/>
    <w:rsid w:val="00ED16E4"/>
    <w:rsid w:val="00EE05A7"/>
    <w:rsid w:val="00F077B5"/>
    <w:rsid w:val="00F07F09"/>
    <w:rsid w:val="00F268EC"/>
    <w:rsid w:val="00F34BD6"/>
    <w:rsid w:val="00F50F9F"/>
    <w:rsid w:val="00F6354D"/>
    <w:rsid w:val="00F911FE"/>
    <w:rsid w:val="00FA302D"/>
    <w:rsid w:val="00FB5F6B"/>
    <w:rsid w:val="00FB66F3"/>
    <w:rsid w:val="00FD624E"/>
    <w:rsid w:val="00FE2452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48F"/>
    <w:rPr>
      <w:color w:val="0000FF" w:themeColor="hyperlink"/>
      <w:u w:val="single"/>
    </w:rPr>
  </w:style>
  <w:style w:type="paragraph" w:styleId="a4">
    <w:name w:val="No Spacing"/>
    <w:uiPriority w:val="1"/>
    <w:qFormat/>
    <w:rsid w:val="00625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254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254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47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0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B1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rtablewithborders">
    <w:name w:val="for_table_with_borders"/>
    <w:basedOn w:val="a0"/>
    <w:rsid w:val="000B3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48F"/>
    <w:rPr>
      <w:color w:val="0000FF" w:themeColor="hyperlink"/>
      <w:u w:val="single"/>
    </w:rPr>
  </w:style>
  <w:style w:type="paragraph" w:styleId="a4">
    <w:name w:val="No Spacing"/>
    <w:uiPriority w:val="1"/>
    <w:qFormat/>
    <w:rsid w:val="00625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6254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2548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475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10A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A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B1E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rtablewithborders">
    <w:name w:val="for_table_with_borders"/>
    <w:basedOn w:val="a0"/>
    <w:rsid w:val="000B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hodka-vodokana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@nakhodka-vodokana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Дедюхина Анна Александровна</cp:lastModifiedBy>
  <cp:revision>2</cp:revision>
  <cp:lastPrinted>2020-02-26T02:43:00Z</cp:lastPrinted>
  <dcterms:created xsi:type="dcterms:W3CDTF">2020-03-03T23:38:00Z</dcterms:created>
  <dcterms:modified xsi:type="dcterms:W3CDTF">2020-03-03T23:38:00Z</dcterms:modified>
</cp:coreProperties>
</file>