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58" w:rsidRPr="00BB2D42" w:rsidRDefault="00304D58" w:rsidP="005B7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D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к заявлению*</w:t>
      </w:r>
    </w:p>
    <w:p w:rsidR="00304D58" w:rsidRPr="00BB2D42" w:rsidRDefault="00304D58" w:rsidP="005B77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4D58" w:rsidRPr="00BB2D42" w:rsidRDefault="00304D58" w:rsidP="005B77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4D58" w:rsidRPr="00BB2D42" w:rsidRDefault="00304D58" w:rsidP="005B77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4D58" w:rsidRDefault="00304D58" w:rsidP="005B77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D42">
        <w:rPr>
          <w:rFonts w:ascii="Times New Roman" w:eastAsia="Times New Roman" w:hAnsi="Times New Roman" w:cs="Times New Roman"/>
          <w:sz w:val="26"/>
          <w:szCs w:val="26"/>
          <w:lang w:eastAsia="ru-RU"/>
        </w:rPr>
        <w:t>Я (мы), ____________________________________</w:t>
      </w:r>
      <w:r w:rsidR="00BB2D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BB2D42" w:rsidRPr="00BB2D42" w:rsidRDefault="00BB2D42" w:rsidP="005B7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(Ф.И.О., правообладател</w:t>
      </w:r>
      <w:proofErr w:type="gramStart"/>
      <w:r w:rsidR="00CA41D0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я(</w:t>
      </w:r>
      <w:proofErr w:type="gramEnd"/>
      <w:r w:rsidR="00CA41D0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ей</w:t>
      </w:r>
      <w:r w:rsidR="00CA41D0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) объекта(</w:t>
      </w:r>
      <w:proofErr w:type="spellStart"/>
      <w:r w:rsidR="00CA41D0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ов</w:t>
      </w:r>
      <w:proofErr w:type="spellEnd"/>
      <w:r w:rsidR="00CA41D0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)</w:t>
      </w:r>
    </w:p>
    <w:p w:rsidR="00304D58" w:rsidRPr="00BB2D42" w:rsidRDefault="00304D58" w:rsidP="005B77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D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</w:t>
      </w:r>
      <w:r w:rsidR="00BB2D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304D58" w:rsidRPr="00BB2D42" w:rsidRDefault="00304D58" w:rsidP="005B77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D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  <w:r w:rsidR="00BB2D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304D58" w:rsidRPr="00BB2D42" w:rsidRDefault="00CA41D0" w:rsidP="005B77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bookmarkStart w:id="0" w:name="_GoBack"/>
      <w:bookmarkEnd w:id="0"/>
      <w:r w:rsidR="00304D58" w:rsidRPr="00BB2D4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 w:rsidR="00304D58" w:rsidRPr="00BB2D42">
        <w:rPr>
          <w:rFonts w:ascii="Times New Roman" w:eastAsia="Times New Roman" w:hAnsi="Times New Roman" w:cs="Times New Roman"/>
          <w:sz w:val="26"/>
          <w:szCs w:val="26"/>
          <w:lang w:eastAsia="ru-RU"/>
        </w:rPr>
        <w:t>ем), что на испрашиваемом мною (нам</w:t>
      </w:r>
      <w:r w:rsidR="00EA6765">
        <w:rPr>
          <w:rFonts w:ascii="Times New Roman" w:eastAsia="Times New Roman" w:hAnsi="Times New Roman" w:cs="Times New Roman"/>
          <w:sz w:val="26"/>
          <w:szCs w:val="26"/>
          <w:lang w:eastAsia="ru-RU"/>
        </w:rPr>
        <w:t>и)</w:t>
      </w:r>
      <w:r w:rsidR="00154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земельном участке расположен</w:t>
      </w:r>
      <w:r w:rsidR="004F603B">
        <w:rPr>
          <w:rFonts w:ascii="Times New Roman" w:eastAsia="Times New Roman" w:hAnsi="Times New Roman" w:cs="Times New Roman"/>
          <w:sz w:val="26"/>
          <w:szCs w:val="26"/>
          <w:lang w:eastAsia="ru-RU"/>
        </w:rPr>
        <w:t>(ы)</w:t>
      </w:r>
      <w:r w:rsidR="00154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следующий</w:t>
      </w:r>
      <w:r w:rsidR="004F603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="004F603B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proofErr w:type="spellEnd"/>
      <w:r w:rsidR="004F603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54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4F603B">
        <w:rPr>
          <w:rFonts w:ascii="Times New Roman" w:eastAsia="Times New Roman" w:hAnsi="Times New Roman" w:cs="Times New Roman"/>
          <w:sz w:val="26"/>
          <w:szCs w:val="26"/>
          <w:lang w:eastAsia="ru-RU"/>
        </w:rPr>
        <w:t>(ы)</w:t>
      </w:r>
      <w:r w:rsidR="00BB2D42" w:rsidRPr="00BB2D4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304D58" w:rsidRPr="00BB2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A6765" w:rsidRPr="00BB2D42" w:rsidRDefault="004F603B" w:rsidP="005B77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304D58" w:rsidRPr="00BB2D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</w:p>
    <w:p w:rsidR="00EA6765" w:rsidRDefault="004F603B" w:rsidP="005B7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</w:t>
      </w:r>
      <w:proofErr w:type="gramStart"/>
      <w:r w:rsidR="00BB2D42" w:rsidRPr="00EA676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</w:t>
      </w:r>
      <w:r w:rsidR="005B77B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наименование объекта</w:t>
      </w:r>
      <w:r w:rsidR="0039174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="005B77B9" w:rsidRPr="00EA676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согласно правоустанавливающ</w:t>
      </w:r>
      <w:r w:rsidR="0039174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ему (</w:t>
      </w:r>
      <w:proofErr w:type="spellStart"/>
      <w:r w:rsidR="005B77B9" w:rsidRPr="00EA676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правоудостоверяющ</w:t>
      </w:r>
      <w:r w:rsidR="0039174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ему</w:t>
      </w:r>
      <w:proofErr w:type="spellEnd"/>
      <w:r w:rsidR="0039174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)</w:t>
      </w:r>
      <w:r w:rsidR="005B77B9" w:rsidRPr="00EA676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документ</w:t>
      </w:r>
      <w:r w:rsidR="0039174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у</w:t>
      </w:r>
      <w:r w:rsidR="005B77B9" w:rsidRPr="00EA676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="005B77B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</w:t>
      </w:r>
      <w:r w:rsidR="00BB2D42" w:rsidRPr="00EA676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объект незавершенного строительства, индивидуальный жилой дом, часть жилого дома блокированной</w:t>
      </w:r>
      <w:r w:rsidRPr="004F603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EA676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з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астройки, склад, магазин и т.д.,</w:t>
      </w:r>
      <w:r w:rsidRPr="00EA676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)</w:t>
      </w:r>
      <w:proofErr w:type="gramEnd"/>
    </w:p>
    <w:p w:rsidR="00304D58" w:rsidRDefault="004F603B" w:rsidP="005B77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кадастровым, инвентарным, условным</w:t>
      </w:r>
      <w:r w:rsidR="00304D58" w:rsidRPr="00BB2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2D42" w:rsidRPr="00BB2D4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подчеркнуть)</w:t>
      </w:r>
      <w:r w:rsidR="00BB2D42" w:rsidRPr="00BB2D4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7A8B" w:rsidRPr="00BB2D4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25:31:</w:t>
      </w:r>
      <w:r w:rsidR="00EA6765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304D58" w:rsidRPr="00BB2D42" w:rsidRDefault="00EA6765" w:rsidP="005B77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4D58" w:rsidRPr="00BB2D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</w:t>
      </w:r>
      <w:r w:rsidR="00BB2D42" w:rsidRPr="00BB2D4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304D58" w:rsidRPr="00BB2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="004F603B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4F603B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304D58" w:rsidRDefault="00304D58" w:rsidP="005B77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D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4F603B" w:rsidRPr="00BB2D42" w:rsidRDefault="004F603B" w:rsidP="005B77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BB2D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</w:p>
    <w:p w:rsidR="00391741" w:rsidRDefault="00391741" w:rsidP="00391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</w:t>
      </w:r>
      <w:proofErr w:type="gramStart"/>
      <w:r w:rsidRPr="00EA676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наименование объекта </w:t>
      </w:r>
      <w:r w:rsidRPr="00EA676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согласно правоустанавливающ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ему (</w:t>
      </w:r>
      <w:proofErr w:type="spellStart"/>
      <w:r w:rsidRPr="00EA676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правоудостоверяющ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ему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)</w:t>
      </w:r>
      <w:r w:rsidRPr="00EA676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у</w:t>
      </w:r>
      <w:r w:rsidRPr="00EA676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</w:t>
      </w:r>
      <w:r w:rsidRPr="00EA676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объект незавершенного строительства, индивидуальный жилой дом, часть жилого дома блокированной</w:t>
      </w:r>
      <w:r w:rsidRPr="004F603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EA676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з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астройки, склад, магазин и т.д.,</w:t>
      </w:r>
      <w:r w:rsidRPr="00EA676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)</w:t>
      </w:r>
      <w:proofErr w:type="gramEnd"/>
    </w:p>
    <w:p w:rsidR="004F603B" w:rsidRDefault="004F603B" w:rsidP="005B77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кадастровым, инвентарным, условным</w:t>
      </w:r>
      <w:r w:rsidRPr="00BB2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номером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подчеркнуть)</w:t>
      </w:r>
      <w:r w:rsidRPr="00BB2D4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2D4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25:31: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4F603B" w:rsidRPr="00BB2D42" w:rsidRDefault="004F603B" w:rsidP="005B77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2D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</w:p>
    <w:p w:rsidR="004F603B" w:rsidRDefault="004F603B" w:rsidP="005B77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D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4F603B" w:rsidRPr="00BB2D42" w:rsidRDefault="004F603B" w:rsidP="005B77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BB2D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</w:p>
    <w:p w:rsidR="00391741" w:rsidRDefault="00391741" w:rsidP="00391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</w:t>
      </w:r>
      <w:proofErr w:type="gramStart"/>
      <w:r w:rsidRPr="00EA676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наименование объекта </w:t>
      </w:r>
      <w:r w:rsidRPr="00EA676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согласно правоустанавливающ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ему (</w:t>
      </w:r>
      <w:proofErr w:type="spellStart"/>
      <w:r w:rsidRPr="00EA676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правоудостоверяющ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ему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)</w:t>
      </w:r>
      <w:r w:rsidRPr="00EA676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у</w:t>
      </w:r>
      <w:r w:rsidRPr="00EA676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</w:t>
      </w:r>
      <w:r w:rsidRPr="00EA676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объект незавершенного строительства, индивидуальный жилой дом, часть жилого дома блокированной</w:t>
      </w:r>
      <w:r w:rsidRPr="004F603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EA676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з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астройки, склад, магазин и т.д.,</w:t>
      </w:r>
      <w:r w:rsidRPr="00EA676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)</w:t>
      </w:r>
      <w:proofErr w:type="gramEnd"/>
    </w:p>
    <w:p w:rsidR="004F603B" w:rsidRDefault="004F603B" w:rsidP="005B77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кадастровым, инвентарным, условным</w:t>
      </w:r>
      <w:r w:rsidRPr="00BB2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номером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подчеркнуть)</w:t>
      </w:r>
      <w:r w:rsidRPr="00BB2D4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2D4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25:31: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4F603B" w:rsidRPr="00BB2D42" w:rsidRDefault="004F603B" w:rsidP="005B77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2D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</w:p>
    <w:p w:rsidR="004F603B" w:rsidRDefault="004F603B" w:rsidP="005B77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D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4F603B" w:rsidRPr="00BB2D42" w:rsidRDefault="004F603B" w:rsidP="005B77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4D58" w:rsidRPr="00BB2D42" w:rsidRDefault="00304D58" w:rsidP="005B77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4D58" w:rsidRPr="00BB2D42" w:rsidRDefault="00304D58" w:rsidP="005B77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4D58" w:rsidRPr="00BB2D42" w:rsidRDefault="00304D58" w:rsidP="005B77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4D58" w:rsidRPr="00BB2D42" w:rsidRDefault="00EA6765" w:rsidP="005B77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04D58" w:rsidRPr="00BB2D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04D58" w:rsidRPr="00BB2D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20____г.                                 </w:t>
      </w:r>
      <w:r w:rsidR="00304D58" w:rsidRPr="00BB2D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/__________</w:t>
      </w:r>
      <w:r w:rsidR="00304D58" w:rsidRPr="00BB2D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F17A8B" w:rsidRPr="00BB2D42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304D58" w:rsidRPr="00EA6765" w:rsidRDefault="00EA6765" w:rsidP="005B77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            </w:t>
      </w:r>
      <w:r w:rsidRPr="00EA676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(дата) 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                         </w:t>
      </w:r>
      <w:r w:rsidRPr="00EA676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(подпись/расшифровка)</w:t>
      </w:r>
    </w:p>
    <w:p w:rsidR="00EA6765" w:rsidRDefault="00EA6765" w:rsidP="005B77B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6765" w:rsidRDefault="00EA6765" w:rsidP="005B77B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6765" w:rsidRDefault="00EA6765" w:rsidP="005B77B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77B9" w:rsidRDefault="005B77B9" w:rsidP="005B77B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77B9" w:rsidRDefault="005B77B9" w:rsidP="005B77B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77B9" w:rsidRDefault="005B77B9" w:rsidP="005B77B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77B9" w:rsidRDefault="005B77B9" w:rsidP="005B77B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77B9" w:rsidRDefault="005B77B9" w:rsidP="005B77B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4D58" w:rsidRPr="00BB2D42" w:rsidRDefault="00F17A8B" w:rsidP="005B77B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D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:rsidR="00304D58" w:rsidRPr="00EA6765" w:rsidRDefault="00304D58" w:rsidP="005B77B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EA676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* заполняется, в случае наличия зарегистрированного объекта недвижимости на испрашиваемом земельном участке.</w:t>
      </w:r>
    </w:p>
    <w:sectPr w:rsidR="00304D58" w:rsidRPr="00EA6765" w:rsidSect="00BB2D4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58"/>
    <w:rsid w:val="00154CA5"/>
    <w:rsid w:val="00304D58"/>
    <w:rsid w:val="00391741"/>
    <w:rsid w:val="004C410B"/>
    <w:rsid w:val="004F603B"/>
    <w:rsid w:val="005B77B9"/>
    <w:rsid w:val="006569D4"/>
    <w:rsid w:val="00BB2D42"/>
    <w:rsid w:val="00CA41D0"/>
    <w:rsid w:val="00EA6765"/>
    <w:rsid w:val="00F1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Е. Трухачева</dc:creator>
  <cp:lastModifiedBy>Евстратова Вера Александровна</cp:lastModifiedBy>
  <cp:revision>3</cp:revision>
  <dcterms:created xsi:type="dcterms:W3CDTF">2022-05-31T04:06:00Z</dcterms:created>
  <dcterms:modified xsi:type="dcterms:W3CDTF">2022-05-31T04:09:00Z</dcterms:modified>
</cp:coreProperties>
</file>