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28" w:rsidRPr="007D3D28" w:rsidRDefault="007D3D28" w:rsidP="007D3D28">
      <w:pPr>
        <w:tabs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3257270</wp:posOffset>
                </wp:positionH>
                <wp:positionV relativeFrom="paragraph">
                  <wp:posOffset>167469</wp:posOffset>
                </wp:positionV>
                <wp:extent cx="3362325" cy="471224"/>
                <wp:effectExtent l="0" t="0" r="9525" b="508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471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D28" w:rsidRPr="00757BD0" w:rsidRDefault="00757BD0" w:rsidP="007D3D28">
                            <w:pPr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57BD0"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 w:rsidR="007D3D28" w:rsidRPr="00757BD0">
                              <w:rPr>
                                <w:rFonts w:ascii="Times New Roman" w:hAnsi="Times New Roman" w:cs="Times New Roman"/>
                              </w:rPr>
                              <w:t>_________________________________________</w:t>
                            </w:r>
                          </w:p>
                          <w:p w:rsidR="007D3D28" w:rsidRPr="00757BD0" w:rsidRDefault="007D3D28" w:rsidP="007D3D28">
                            <w:pPr>
                              <w:spacing w:line="216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 w:rsidRPr="00757B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vertAlign w:val="superscript"/>
                              </w:rPr>
                              <w:t>(наименование органа, предоставляющего муниципальную услугу</w:t>
                            </w:r>
                            <w:r w:rsidR="00757BD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6.5pt;margin-top:13.2pt;width:264.75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" stroked="f">
                <v:textbox>
                  <w:txbxContent>
                    <w:p w:rsidR="007D3D28" w:rsidRPr="00757BD0" w:rsidRDefault="00757BD0" w:rsidP="007D3D28">
                      <w:pPr>
                        <w:contextualSpacing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757BD0">
                        <w:rPr>
                          <w:rFonts w:ascii="Times New Roman" w:hAnsi="Times New Roman" w:cs="Times New Roman"/>
                        </w:rPr>
                        <w:t>____</w:t>
                      </w:r>
                      <w:r w:rsidR="007D3D28" w:rsidRPr="00757BD0">
                        <w:rPr>
                          <w:rFonts w:ascii="Times New Roman" w:hAnsi="Times New Roman" w:cs="Times New Roman"/>
                        </w:rPr>
                        <w:t>_________________________________________</w:t>
                      </w:r>
                    </w:p>
                    <w:p w:rsidR="007D3D28" w:rsidRPr="00757BD0" w:rsidRDefault="007D3D28" w:rsidP="007D3D28">
                      <w:pPr>
                        <w:spacing w:line="216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vertAlign w:val="superscript"/>
                        </w:rPr>
                      </w:pPr>
                      <w:r w:rsidRPr="00757BD0">
                        <w:rPr>
                          <w:rFonts w:ascii="Times New Roman" w:hAnsi="Times New Roman" w:cs="Times New Roman"/>
                          <w:sz w:val="26"/>
                          <w:szCs w:val="26"/>
                          <w:vertAlign w:val="superscript"/>
                        </w:rPr>
                        <w:t>(наименование органа, предоставляющего муниципальную услугу</w:t>
                      </w:r>
                      <w:r w:rsidR="00757BD0">
                        <w:rPr>
                          <w:rFonts w:ascii="Times New Roman" w:hAnsi="Times New Roman" w:cs="Times New Roman"/>
                          <w:sz w:val="26"/>
                          <w:szCs w:val="26"/>
                          <w:vertAlign w:val="super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D3D28" w:rsidRPr="007D3D28" w:rsidRDefault="007D3D28" w:rsidP="007D3D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D28" w:rsidRPr="007D3D28" w:rsidRDefault="007D3D28" w:rsidP="007D3D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D28" w:rsidRPr="007D3D28" w:rsidRDefault="007D3D28" w:rsidP="007D3D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D28" w:rsidRPr="007D3D28" w:rsidRDefault="007D3D28" w:rsidP="007D3D2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3D28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7D3D28" w:rsidRPr="007D3D28" w:rsidRDefault="007D3D28" w:rsidP="007D3D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аукциона по продаже земельного участка </w:t>
      </w:r>
    </w:p>
    <w:p w:rsidR="007D3D28" w:rsidRPr="007D3D28" w:rsidRDefault="007D3D28" w:rsidP="007D3D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аукциона на право заключения договора аренды земельного участка</w:t>
      </w:r>
    </w:p>
    <w:p w:rsidR="007D3D28" w:rsidRPr="007D3D28" w:rsidRDefault="007D3D28" w:rsidP="007D3D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D28">
        <w:rPr>
          <w:rFonts w:ascii="Times New Roman" w:eastAsia="Calibri" w:hAnsi="Times New Roman" w:cs="Times New Roman"/>
          <w:sz w:val="24"/>
          <w:szCs w:val="24"/>
        </w:rPr>
        <w:t>от _______________________________________________________</w:t>
      </w:r>
      <w:r w:rsidR="00C05D18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C05D18" w:rsidRDefault="007D3D28" w:rsidP="00757BD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proofErr w:type="gramStart"/>
      <w:r w:rsidRPr="007D3D2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(полное наименование юридического лица или фамилия, имя, отчество (при наличии) физического лица) (далее - заявитель </w:t>
      </w:r>
      <w:proofErr w:type="gramEnd"/>
    </w:p>
    <w:p w:rsidR="007D3D28" w:rsidRPr="007D3D28" w:rsidRDefault="007D3D28" w:rsidP="00757BD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D3D28">
        <w:rPr>
          <w:rFonts w:ascii="Times New Roman" w:eastAsia="Calibri" w:hAnsi="Times New Roman" w:cs="Times New Roman"/>
          <w:sz w:val="24"/>
          <w:szCs w:val="24"/>
          <w:vertAlign w:val="superscript"/>
        </w:rPr>
        <w:t>(представитель заявителя)</w:t>
      </w:r>
    </w:p>
    <w:p w:rsidR="007D3D28" w:rsidRPr="007D3D28" w:rsidRDefault="007D3D28" w:rsidP="007D3D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D2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  <w:r w:rsidR="00C05D18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Pr="007D3D28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C05D18" w:rsidRDefault="00C05D18" w:rsidP="007D3D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28" w:rsidRPr="007D3D28" w:rsidRDefault="007D3D28" w:rsidP="007D3D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заявителя:</w:t>
      </w:r>
      <w:r w:rsidR="00C05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</w:t>
      </w:r>
      <w:r w:rsidR="00C05D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7D3D28" w:rsidRPr="007D3D28" w:rsidRDefault="007D3D28" w:rsidP="007D3D2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D3D28">
        <w:rPr>
          <w:rFonts w:ascii="Times New Roman" w:eastAsia="Calibri" w:hAnsi="Times New Roman" w:cs="Times New Roman"/>
          <w:sz w:val="24"/>
          <w:szCs w:val="24"/>
          <w:vertAlign w:val="superscript"/>
        </w:rPr>
        <w:t>(место регистрации физического лица, адрес и местонахождение - юридического лица)</w:t>
      </w:r>
    </w:p>
    <w:p w:rsidR="007D3D28" w:rsidRPr="007D3D28" w:rsidRDefault="00C05D18" w:rsidP="007D3D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7D3D28" w:rsidRPr="007D3D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7D3D28" w:rsidRPr="007D3D28" w:rsidRDefault="007D3D28" w:rsidP="007D3D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C05D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7D3D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7D3D28" w:rsidRPr="007D3D28" w:rsidRDefault="007D3D28" w:rsidP="007D3D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3D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(реквизиты документа, удостоверяющего личность физического лица, государственный регистрационный номер записи о государственной</w:t>
      </w:r>
      <w:proofErr w:type="gramEnd"/>
    </w:p>
    <w:p w:rsidR="007D3D28" w:rsidRPr="007D3D28" w:rsidRDefault="00C05D18" w:rsidP="007D3D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7D3D28" w:rsidRPr="007D3D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7D3D28" w:rsidRPr="007D3D28" w:rsidRDefault="007D3D28" w:rsidP="007D3D2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D3D2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регистрации в едином государственном реестре юридических лиц или идентификационный номер налогоплательщика - юридического лица) </w:t>
      </w:r>
    </w:p>
    <w:p w:rsidR="007D3D28" w:rsidRPr="00C05D18" w:rsidRDefault="007D3D28" w:rsidP="00C05D1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D3D28" w:rsidRPr="007D3D28" w:rsidRDefault="007D3D28" w:rsidP="007D3D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подготовить и организовать аукцион по продаже земельного участка, либо аукцион на право заключения договора аренды земельного участка</w:t>
      </w:r>
    </w:p>
    <w:p w:rsidR="007D3D28" w:rsidRPr="007D3D28" w:rsidRDefault="007D3D28" w:rsidP="007D3D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C05D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7D3D2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D3D28" w:rsidRPr="007D3D28" w:rsidRDefault="007D3D28" w:rsidP="007D3D2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D3D2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(нужное подчеркнуть) </w:t>
      </w:r>
    </w:p>
    <w:p w:rsidR="007D3D28" w:rsidRPr="007D3D28" w:rsidRDefault="00C05D18" w:rsidP="007D3D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____</w:t>
      </w:r>
      <w:r w:rsidR="007D3D28" w:rsidRPr="007D3D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D3D28" w:rsidRPr="007D3D28" w:rsidRDefault="007D3D28" w:rsidP="007D3D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2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05D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7D3D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757BD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D3D28" w:rsidRPr="007D3D28" w:rsidRDefault="007D3D28" w:rsidP="007D3D2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D3D28">
        <w:rPr>
          <w:rFonts w:ascii="Times New Roman" w:eastAsia="Calibri" w:hAnsi="Times New Roman" w:cs="Times New Roman"/>
          <w:sz w:val="24"/>
          <w:szCs w:val="24"/>
          <w:vertAlign w:val="superscript"/>
        </w:rPr>
        <w:t>(цель использования)</w:t>
      </w:r>
    </w:p>
    <w:p w:rsidR="007D3D28" w:rsidRPr="007D3D28" w:rsidRDefault="007D3D28" w:rsidP="007D3D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D28">
        <w:rPr>
          <w:rFonts w:ascii="Times New Roman" w:eastAsia="Calibri" w:hAnsi="Times New Roman" w:cs="Times New Roman"/>
          <w:sz w:val="24"/>
          <w:szCs w:val="24"/>
        </w:rPr>
        <w:t>Срок аренды: ____</w:t>
      </w:r>
      <w:r w:rsidR="00C05D18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Pr="007D3D28">
        <w:rPr>
          <w:rFonts w:ascii="Times New Roman" w:eastAsia="Calibri" w:hAnsi="Times New Roman" w:cs="Times New Roman"/>
          <w:sz w:val="24"/>
          <w:szCs w:val="24"/>
        </w:rPr>
        <w:t>_____________________________________ &lt;1&gt;</w:t>
      </w:r>
    </w:p>
    <w:p w:rsidR="00C05D18" w:rsidRDefault="00C05D18" w:rsidP="007D3D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D3D28" w:rsidRPr="007D3D28" w:rsidRDefault="007D3D28" w:rsidP="007D3D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D28">
        <w:rPr>
          <w:rFonts w:ascii="Times New Roman" w:eastAsia="Calibri" w:hAnsi="Times New Roman" w:cs="Times New Roman"/>
          <w:sz w:val="24"/>
          <w:szCs w:val="24"/>
        </w:rPr>
        <w:t>Сведения о земельном участке:</w:t>
      </w:r>
    </w:p>
    <w:p w:rsidR="007D3D28" w:rsidRPr="007D3D28" w:rsidRDefault="007D3D28" w:rsidP="007D3D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D28">
        <w:rPr>
          <w:rFonts w:ascii="Times New Roman" w:eastAsia="Calibri" w:hAnsi="Times New Roman" w:cs="Times New Roman"/>
          <w:sz w:val="24"/>
          <w:szCs w:val="24"/>
        </w:rPr>
        <w:t>площадь участка: _____________</w:t>
      </w:r>
      <w:r w:rsidR="00C05D18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7D3D28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7D3D28" w:rsidRPr="007D3D28" w:rsidRDefault="007D3D28" w:rsidP="007D3D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D28">
        <w:rPr>
          <w:rFonts w:ascii="Times New Roman" w:eastAsia="Calibri" w:hAnsi="Times New Roman" w:cs="Times New Roman"/>
          <w:sz w:val="24"/>
          <w:szCs w:val="24"/>
        </w:rPr>
        <w:t>кадастровый номер  _______________________________________</w:t>
      </w:r>
      <w:r w:rsidR="00C05D18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7D3D28">
        <w:rPr>
          <w:rFonts w:ascii="Times New Roman" w:eastAsia="Calibri" w:hAnsi="Times New Roman" w:cs="Times New Roman"/>
          <w:sz w:val="24"/>
          <w:szCs w:val="24"/>
        </w:rPr>
        <w:t>_</w:t>
      </w:r>
    </w:p>
    <w:p w:rsidR="007D3D28" w:rsidRPr="007D3D28" w:rsidRDefault="00C05D18" w:rsidP="007D3D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расположен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 адресу </w:t>
      </w:r>
      <w:r w:rsidR="007D3D28" w:rsidRPr="007D3D28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7D3D28" w:rsidRPr="007D3D28" w:rsidRDefault="007D3D28" w:rsidP="007D3D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D2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</w:t>
      </w:r>
      <w:r w:rsidR="00C05D18">
        <w:rPr>
          <w:rFonts w:ascii="Times New Roman" w:eastAsia="Calibri" w:hAnsi="Times New Roman" w:cs="Times New Roman"/>
          <w:sz w:val="24"/>
          <w:szCs w:val="24"/>
        </w:rPr>
        <w:t>_</w:t>
      </w:r>
    </w:p>
    <w:p w:rsidR="007D3D28" w:rsidRPr="007D3D28" w:rsidRDefault="007D3D28" w:rsidP="007D3D2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D3D28">
        <w:rPr>
          <w:rFonts w:ascii="Times New Roman" w:eastAsia="Calibri" w:hAnsi="Times New Roman" w:cs="Times New Roman"/>
          <w:sz w:val="24"/>
          <w:szCs w:val="24"/>
          <w:vertAlign w:val="superscript"/>
        </w:rPr>
        <w:t>(адрес (описание места положения) земельного участка)</w:t>
      </w:r>
    </w:p>
    <w:p w:rsidR="007D3D28" w:rsidRPr="007D3D28" w:rsidRDefault="007D3D28" w:rsidP="007D3D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D2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757B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5D18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7D3D2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  <w:bookmarkStart w:id="0" w:name="_GoBack"/>
      <w:bookmarkEnd w:id="0"/>
      <w:r w:rsidRPr="007D3D28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7D3D28" w:rsidRPr="007D3D28" w:rsidRDefault="007D3D28" w:rsidP="007D3D2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D3D28">
        <w:rPr>
          <w:rFonts w:ascii="Times New Roman" w:eastAsia="Calibri" w:hAnsi="Times New Roman" w:cs="Times New Roman"/>
          <w:sz w:val="24"/>
          <w:szCs w:val="24"/>
          <w:vertAlign w:val="superscript"/>
        </w:rPr>
        <w:t>(испрашиваемый вид права)</w:t>
      </w:r>
    </w:p>
    <w:p w:rsidR="007D3D28" w:rsidRPr="007D3D28" w:rsidRDefault="00C05D18" w:rsidP="007D3D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="007D3D28" w:rsidRPr="007D3D2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:rsidR="007D3D28" w:rsidRPr="007D3D28" w:rsidRDefault="007D3D28" w:rsidP="007D3D2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D3D28">
        <w:rPr>
          <w:rFonts w:ascii="Times New Roman" w:eastAsia="Calibri" w:hAnsi="Times New Roman" w:cs="Times New Roman"/>
          <w:sz w:val="24"/>
          <w:szCs w:val="24"/>
          <w:vertAlign w:val="superscript"/>
        </w:rPr>
        <w:t>(вид разрешенного использования земельного участка)</w:t>
      </w:r>
    </w:p>
    <w:p w:rsidR="007D3D28" w:rsidRPr="007D3D28" w:rsidRDefault="007D3D28" w:rsidP="007D3D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D28">
        <w:rPr>
          <w:rFonts w:ascii="Times New Roman" w:eastAsia="Calibri" w:hAnsi="Times New Roman" w:cs="Times New Roman"/>
          <w:sz w:val="24"/>
          <w:szCs w:val="24"/>
        </w:rPr>
        <w:t>Контактный телефон (факс) _______________________________</w:t>
      </w:r>
      <w:r w:rsidR="00C05D18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7D3D28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7D3D28" w:rsidRPr="007D3D28" w:rsidRDefault="007D3D28" w:rsidP="007D3D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D28">
        <w:rPr>
          <w:rFonts w:ascii="Times New Roman" w:eastAsia="Calibri" w:hAnsi="Times New Roman" w:cs="Times New Roman"/>
          <w:sz w:val="24"/>
          <w:szCs w:val="24"/>
        </w:rPr>
        <w:t>Адрес электронной почты  _________________________________</w:t>
      </w:r>
      <w:r w:rsidR="00C05D18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7D3D28">
        <w:rPr>
          <w:rFonts w:ascii="Times New Roman" w:eastAsia="Calibri" w:hAnsi="Times New Roman" w:cs="Times New Roman"/>
          <w:sz w:val="24"/>
          <w:szCs w:val="24"/>
        </w:rPr>
        <w:t>_</w:t>
      </w:r>
    </w:p>
    <w:p w:rsidR="007D3D28" w:rsidRPr="007D3D28" w:rsidRDefault="007D3D28" w:rsidP="007D3D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D28">
        <w:rPr>
          <w:rFonts w:ascii="Times New Roman" w:eastAsia="Calibri" w:hAnsi="Times New Roman" w:cs="Times New Roman"/>
          <w:sz w:val="24"/>
          <w:szCs w:val="24"/>
        </w:rPr>
        <w:t>Иные сведения о заявителе  _______________________________</w:t>
      </w:r>
      <w:r w:rsidR="00C05D18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7D3D28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C05D18" w:rsidRDefault="00C05D18" w:rsidP="007D3D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D3D28" w:rsidRPr="007D3D28" w:rsidRDefault="007D3D28" w:rsidP="007D3D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D28">
        <w:rPr>
          <w:rFonts w:ascii="Times New Roman" w:eastAsia="Calibri" w:hAnsi="Times New Roman" w:cs="Times New Roman"/>
          <w:sz w:val="24"/>
          <w:szCs w:val="24"/>
        </w:rPr>
        <w:t xml:space="preserve">Приложение: &lt;2&gt; </w:t>
      </w:r>
    </w:p>
    <w:p w:rsidR="007D3D28" w:rsidRPr="007D3D28" w:rsidRDefault="007D3D28" w:rsidP="007D3D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D28">
        <w:rPr>
          <w:rFonts w:ascii="Times New Roman" w:eastAsia="Calibri" w:hAnsi="Times New Roman" w:cs="Times New Roman"/>
          <w:sz w:val="24"/>
          <w:szCs w:val="24"/>
        </w:rPr>
        <w:t>1.</w:t>
      </w:r>
      <w:r w:rsidR="00757B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5D18">
        <w:rPr>
          <w:rFonts w:ascii="Times New Roman" w:eastAsia="Calibri" w:hAnsi="Times New Roman" w:cs="Times New Roman"/>
          <w:sz w:val="24"/>
          <w:szCs w:val="24"/>
        </w:rPr>
        <w:t xml:space="preserve"> ______________</w:t>
      </w:r>
      <w:r w:rsidRPr="007D3D28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="00C05D18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Pr="007D3D28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7D3D28" w:rsidRPr="007D3D28" w:rsidRDefault="007D3D28" w:rsidP="007D3D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D28">
        <w:rPr>
          <w:rFonts w:ascii="Times New Roman" w:eastAsia="Calibri" w:hAnsi="Times New Roman" w:cs="Times New Roman"/>
          <w:sz w:val="24"/>
          <w:szCs w:val="24"/>
        </w:rPr>
        <w:t>2.</w:t>
      </w:r>
      <w:r w:rsidR="00757B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3D28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</w:t>
      </w:r>
      <w:r w:rsidR="00C05D18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  <w:r w:rsidRPr="007D3D28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7D3D28" w:rsidRPr="007D3D28" w:rsidRDefault="007D3D28" w:rsidP="007D3D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D28">
        <w:rPr>
          <w:rFonts w:ascii="Times New Roman" w:eastAsia="Calibri" w:hAnsi="Times New Roman" w:cs="Times New Roman"/>
          <w:sz w:val="24"/>
          <w:szCs w:val="24"/>
        </w:rPr>
        <w:t>3.</w:t>
      </w:r>
      <w:r w:rsidR="00757B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3D28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</w:t>
      </w:r>
      <w:r w:rsidR="00C05D18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Pr="007D3D28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7D3D28" w:rsidRPr="007D3D28" w:rsidRDefault="007D3D28" w:rsidP="007D3D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7D3D28" w:rsidRPr="007D3D28" w:rsidRDefault="007D3D28" w:rsidP="007D3D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D28">
        <w:rPr>
          <w:rFonts w:ascii="Times New Roman" w:eastAsia="Calibri" w:hAnsi="Times New Roman" w:cs="Times New Roman"/>
          <w:sz w:val="24"/>
          <w:szCs w:val="24"/>
        </w:rPr>
        <w:t>Подпись ____________________________</w:t>
      </w:r>
      <w:r w:rsidR="00C05D18">
        <w:rPr>
          <w:rFonts w:ascii="Times New Roman" w:eastAsia="Calibri" w:hAnsi="Times New Roman" w:cs="Times New Roman"/>
          <w:sz w:val="24"/>
          <w:szCs w:val="24"/>
        </w:rPr>
        <w:t xml:space="preserve">_                     </w:t>
      </w:r>
      <w:r w:rsidRPr="007D3D28">
        <w:rPr>
          <w:rFonts w:ascii="Times New Roman" w:eastAsia="Calibri" w:hAnsi="Times New Roman" w:cs="Times New Roman"/>
          <w:sz w:val="24"/>
          <w:szCs w:val="24"/>
        </w:rPr>
        <w:t xml:space="preserve">                 Дата «_____»___________20___г.</w:t>
      </w:r>
    </w:p>
    <w:p w:rsidR="007D3D28" w:rsidRPr="007D3D28" w:rsidRDefault="007D3D28" w:rsidP="007D3D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D3D28" w:rsidRPr="007D3D28" w:rsidRDefault="007D3D28" w:rsidP="007D3D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D28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7D3D28" w:rsidRPr="007D3D28" w:rsidRDefault="007D3D28" w:rsidP="007D3D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D28">
        <w:rPr>
          <w:rFonts w:ascii="Times New Roman" w:eastAsia="Calibri" w:hAnsi="Times New Roman" w:cs="Times New Roman"/>
          <w:sz w:val="24"/>
          <w:szCs w:val="24"/>
        </w:rPr>
        <w:t xml:space="preserve">&lt;1&gt; - если участок испрашивается на праве аренды </w:t>
      </w:r>
    </w:p>
    <w:p w:rsidR="00757BD0" w:rsidRDefault="007D3D28" w:rsidP="007D3D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D28">
        <w:rPr>
          <w:rFonts w:ascii="Times New Roman" w:eastAsia="Calibri" w:hAnsi="Times New Roman" w:cs="Times New Roman"/>
          <w:sz w:val="24"/>
          <w:szCs w:val="24"/>
        </w:rPr>
        <w:t>&lt;2&gt; - не заполняется в сл</w:t>
      </w:r>
      <w:r w:rsidR="00757BD0">
        <w:rPr>
          <w:rFonts w:ascii="Times New Roman" w:eastAsia="Calibri" w:hAnsi="Times New Roman" w:cs="Times New Roman"/>
          <w:sz w:val="24"/>
          <w:szCs w:val="24"/>
        </w:rPr>
        <w:t>учае подачи заявления через МФЦ</w:t>
      </w:r>
    </w:p>
    <w:p w:rsidR="00A65DDE" w:rsidRDefault="00A65DDE" w:rsidP="00757BD0"/>
    <w:sectPr w:rsidR="00A65DDE" w:rsidSect="00C05D18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B4"/>
    <w:rsid w:val="004D48B4"/>
    <w:rsid w:val="00757BD0"/>
    <w:rsid w:val="007D3D28"/>
    <w:rsid w:val="00A65DDE"/>
    <w:rsid w:val="00C0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Евстратова Вера Александровна</dc:creator>
  <cp:keywords/>
  <dc:description/>
  <cp:lastModifiedBy>Евстратова Вера Александровна</cp:lastModifiedBy>
  <cp:revision>4</cp:revision>
  <dcterms:created xsi:type="dcterms:W3CDTF">2022-04-13T22:05:00Z</dcterms:created>
  <dcterms:modified xsi:type="dcterms:W3CDTF">2022-06-21T06:47:00Z</dcterms:modified>
</cp:coreProperties>
</file>