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32" w:rsidRPr="00A846A3" w:rsidRDefault="00010132" w:rsidP="000101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6A3">
        <w:rPr>
          <w:rFonts w:ascii="Times New Roman" w:hAnsi="Times New Roman" w:cs="Times New Roman"/>
          <w:b/>
          <w:sz w:val="20"/>
          <w:szCs w:val="20"/>
        </w:rPr>
        <w:t>Мероприятия по финансовой грамотности</w:t>
      </w:r>
    </w:p>
    <w:p w:rsidR="00C0582E" w:rsidRPr="00A846A3" w:rsidRDefault="00010132" w:rsidP="000101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6A3">
        <w:rPr>
          <w:rFonts w:ascii="Times New Roman" w:hAnsi="Times New Roman" w:cs="Times New Roman"/>
          <w:b/>
          <w:sz w:val="20"/>
          <w:szCs w:val="20"/>
        </w:rPr>
        <w:t xml:space="preserve">январь 2024 - </w:t>
      </w:r>
      <w:r w:rsidR="0020486B">
        <w:rPr>
          <w:rFonts w:ascii="Times New Roman" w:hAnsi="Times New Roman" w:cs="Times New Roman"/>
          <w:b/>
          <w:sz w:val="20"/>
          <w:szCs w:val="20"/>
        </w:rPr>
        <w:t>октябрь</w:t>
      </w:r>
      <w:bookmarkStart w:id="0" w:name="_GoBack"/>
      <w:bookmarkEnd w:id="0"/>
      <w:r w:rsidRPr="00A846A3">
        <w:rPr>
          <w:rFonts w:ascii="Times New Roman" w:hAnsi="Times New Roman" w:cs="Times New Roman"/>
          <w:b/>
          <w:sz w:val="20"/>
          <w:szCs w:val="20"/>
        </w:rPr>
        <w:t xml:space="preserve"> 2024</w:t>
      </w:r>
    </w:p>
    <w:p w:rsidR="00010132" w:rsidRPr="00A846A3" w:rsidRDefault="00010132" w:rsidP="000101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821"/>
        <w:gridCol w:w="2551"/>
        <w:gridCol w:w="2267"/>
        <w:gridCol w:w="1847"/>
        <w:gridCol w:w="3985"/>
      </w:tblGrid>
      <w:tr w:rsidR="00010132" w:rsidRPr="00A846A3" w:rsidTr="00A846A3">
        <w:trPr>
          <w:trHeight w:val="3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проведения мероприятия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 ресурс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уроков в рамках профориентации школьников с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участием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представителей банков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7 "Эдельвейс", МАОУ "СОШ № 8", МАОУ "СОШ № 9"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- март 2024 г.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9 - 11 классы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https://sosh14.nakhodka-edu.ru/news/item/?sid=5566      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Финансовые истории от Гнома Эконома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- июнь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322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Информационно-разъяснительная работа с родителями и сотрудниками 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60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- июнь 2024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hyperlink r:id="rId6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https://vk.com/wall-217075709_581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6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https://vk.com/wall-217075709_560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https://vk.com/wall-217075709_551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8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https://vk.com/wall-217075709_463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5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https://vk.com/wall-217075709_356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 по финансовой грамоте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- апрель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информации «Что такое налоги»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«СемьЯ», МБУК «ЦБС»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деятельность. Экспериментируем с монетами, банкнотами, банковскими картами.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1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https://mdou49.obrpro.ru/news/detail/eksperimentiruem-s-monetami-banknotami-bankovskimi__170282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программе дополнительного образования "Финансовая грамотность"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https://vk.com/wall-211617059_331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прошлое денег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3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https://vk.com/wall-217643583_23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br/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Занятие-путешествие с применением технологии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Коротковой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"Река времени" "Откуда пришли деньги"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финансовой грамотности в подготовительной группе «Идем в магазин или как делать покупки с умом»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"Азбука финансовой грамотности"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4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https://sad57.nakhodka-edu.ru/docs/1/1/1416E40D-16BA-4826-93AB-0B2353CFF8BA.pdf </w:t>
              </w:r>
            </w:hyperlink>
          </w:p>
        </w:tc>
      </w:tr>
      <w:tr w:rsidR="00010132" w:rsidRPr="00A846A3" w:rsidTr="0020486B">
        <w:trPr>
          <w:trHeight w:val="6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игра-конкурс "Хотим быть финансово грамотными", "Финансово грамотный квиз" для школьников и педагогов (проведён специалистами Отдела финансовой грамотности Дальневосточного ГУ Банка России) 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9" НГО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человека (9 - 10 класс), 22 педагога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5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https://vk.com/imznhk?from=search&amp;w=wall-210974604_418                       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https://imz-nhk.ru/novosti/hotim-byt-finansovo-gramotnymi-2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во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Всероссийском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конкурсе "Азбука финансовой грамотности"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профессии бывают?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7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https://vk.com/wall-217317758_155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финансовой грамотности в подготовительной группе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батл «Путешествие в страну финансов»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«Ливадия»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пришли деньги?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8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https://vk.com/wall-217643583_149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"Как правильно беречь деньги"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9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https://sad57.nakhodka-edu.ru/docs/2/F/2EF8E5D3-7864-4E26-8175-8668F2390237.pdf </w:t>
              </w:r>
            </w:hyperlink>
          </w:p>
        </w:tc>
      </w:tr>
      <w:tr w:rsidR="00010132" w:rsidRPr="00A846A3" w:rsidTr="0020486B">
        <w:trPr>
          <w:trHeight w:val="127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Профориентационное мероприятие «День банка»  для учащихся 10 А класса социально – экономического профиля. Встреча с представителями Примсоцбанка  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23"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 класс, 22 человека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“Посиделки клуба “Добрая встреча” на тему “Как уберечь себя и близких от финансового мошенничества”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“ЛДК” НГО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"Для чего нужны деньги?"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82015E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отделение</w:t>
            </w:r>
            <w:r w:rsidR="00010132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МАОУ "СОШ № 1 "Полюс"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0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https://vk.com/wall-211999839_528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 беседа “Финансовая подушка безопасности: Личные сбережения и пенсии”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“Театр кукол им. Г.С. Анисимова”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ситуация «Деньги народов мира».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1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https://mdou49.obrpro.ru/news/detail/dengi-narodov-mira-1756__170284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"Почемучки", "Как накопить на мечту?"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82015E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отделение</w:t>
            </w:r>
            <w:r w:rsidR="00010132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МАОУ "СОШ № 1 "Полюс"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2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https://vk.com/wall-211999839_551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пенсионной карты от Банка “Приморье”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82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“Активное долголетие” (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 Врангель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https://t.me/dkvrangel/1446</w:t>
              </w:r>
            </w:hyperlink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онлайн-олимпиада Учи.ру по финансовой грамотности и предпринимательству для учеников 1–9 классов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общеобразовательных учреждениях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2 000 учащихся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«Юный финансист»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«МВЦ г. Находка»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"Азбука финансовой грамотности"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4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https://vk.com/wall-217085110_475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«Уголка для родителей по финансовой грамотности».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5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https://mdou49.obrpro.ru/news/detail/ugolok-finansovoi-gramotnosti-dlia-roditelei-1756__170285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финансовой грамотности в подготовительной группе "Как продать товар"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6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https://drive.google.com/file/d/1VeLJdy5BkIOqTAvJSmV-KgP4_0-mbupx/view?usp=sharing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спектакля "Бизнес Крокодила Гены"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финансовой грамотности в старшей группе "Домик для денег"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7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https://drive.google.com/file/d/1Gjbzf2iixaX32mV3Zk6Nq8-PLnM6dtQX/view?usp=sharing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«Хоть семи нам еще нет, формируем мы бюджет»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"Все профессии нужны - все профессии важны"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 финансово грамотным - это искусство.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hyperlink r:id="rId28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https://vk.com/wall-217085110_494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№1” НГО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Реклама, как она работает?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9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https://vk.com/wall-217643583_22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  № 2”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 «Деньги любят счёт» (с привлечением специалистов «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Альфа-Банка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городская библиотека, МБУК «ЦБС»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https://vk.com/public211711068?w=wall-211711068_563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  «Финансовый гений»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Библиотечно-досуговый центр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https://vk.com/public221985946?w=wall-221985946_249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№ 5”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“ДХШ №1”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№ 4”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для воспитателей на тему "Формирование основ финансовой грамотности " (провела старший воспитатель Русских И.В.)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2024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Семинар-практикум "По ступенькам финансовой грамотности " (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проводили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Сова Е.Н., Султанова А.Э.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 по финансовой грамотности в старшей группе "Как помочь Ивану - царевичу спасти Василису Прекрасную"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2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https://drive.google.com/file/d/1w8zM9U8j25Ch29gFP89BKGjXR5hMZcUh/view?usp=sharing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« История возникновения денег».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3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https://mdou49.obrpro.ru/news/detail/istoriia-poiavleniia-deneg-1756__170286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Дискуссия «Финансовая грамотность»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https://vk.com/public217075352?w=wall-217075352_221</w:t>
              </w:r>
            </w:hyperlink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Сюжетно-ролевая игра "Банк"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ситуация «Экономия тепла, света, воды» (учимся экономить)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Познавательный час «Азбука денег»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27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https://vk.com/wall-211688521_660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https://ok.ru/biblioteka.livadiya/statuses/157392087182288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Карманные деньги, как ими распорядиться?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6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https://vk.com/wall-217643583_289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час «Семейный бюджет. Доходы и расходы»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«СемьЯ»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сериала 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«Моя семья и другие проблемы»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23"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7 - 8 классы, 63 человека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7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https://vk.com/wall-198854666_992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Тематическое внеурочное  занятие «Финансовая безопасность – это важно!»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23"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9 - 10 класс, 41 человек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38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https://vk.com/wall-198854666_992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Познавательный  час «География на денежных знаках» (с привлечением специалистов ЦБ РФ)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«СемьЯ»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https://vk.com/public217075561?w=wall-217075561_694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классный час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«Моя финансовая мечта»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23"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классы, 48 человек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0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https://vk.com/wall-198854666_992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урок "Как не ссориться в семье из-за денег"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"СОШ № 14"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 класс, 28 человек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1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https://t.me/school14NHK/1647 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"Свой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(Открываем пекарню)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"Юные финансисты"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2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https://sad57.nakhodka-edu.ru/docs/3/F/33F150F0-27A7-4BC4-B89C-D0AA80680645.pdf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«Финансовая грамотность»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https://vk.com/public217076120?w=wall-217076120_109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мини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узея денег.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4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https://mdou49.obrpro.ru/news/detail/mini-muzei-deneg-1756__170287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Встреча-обсуждение «Мои первые бизнес идеи»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https://vk.com/memolodezkanhk?w=wall-217075352_321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чего нужна финансовая грамотность в детском саду?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hyperlink r:id="rId46" w:history="1">
              <w:r w:rsidR="00010132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https://vk.com/wall-217085110_675</w:t>
              </w:r>
            </w:hyperlink>
            <w:r w:rsidR="00010132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 "Деньги будущего"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Видеолекторий “Финансовая грамотность”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“ЛДК”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Всероссийская просветительская эстафета «Мои финансы» (участие педагогов)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общеобразовательные учреждения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июнь 2024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500 человек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29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Круглый стол по вопросам финансового просвещения и повышения финансовой грамотности населения Находки. (Участие представителей Управления образования НГО, педагогов общеобразовательных учреждений и дошкольных образовательных учреждений)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июнь 2024 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человек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7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https://imz-nhk.ru/novosti/finansovoe-prosveshchenie-prodolzhaetsya  </w:t>
              </w:r>
            </w:hyperlink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для работников “ Семья и деньги”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“Театр кукол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Г.С. Анисимова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“Финансовая грамотность” для работников учреждения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“ГДХШ”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тестировании в рамках Всероссийской просветительской эстафеты «Мои финансы»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«МВЦ г. Находка»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82015E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работников учреждения на тему “Семья и деньги: проверьте, как вы управляете семейным бюджетом”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“ДХШ №1”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82015E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работников учреждения на тему “Семья и деньги: проверьте, как вы управляете семейным бюджетом”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№ 4”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работников учреждения на тему “Семья и деньги: проверьте, как вы управляете семейным бюджетом”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“ДХШ   № 2” НГО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работников учреждения на тему “Семья и деньги: проверьте, как вы управляете семейным бюджетом”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  № 5”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51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«Финквиз»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«Семья»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https://vk.com/public217075561?w=wall-217075561_800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Клубный час «Открытие кафе и супермаркета»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49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https://mdou49.obrpro.ru/news/detail/klubnyi-chas-otkrytie-kafe-i-supermarketa-1756__170288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представителем Сбербанка «Мошенничество. Как уберечь свои деньги и данные»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https://vk.com/public217075352?w=wall-217075352_399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специалистов ЦБ РФ по финансовой безопасности «Утром – деньги, вечером – стулья»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«СемьЯ»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https://vk.com/public217075561?w=wall-217075561_816</w:t>
              </w:r>
            </w:hyperlink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"Наши потребности"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информации о программе долгосрочных сбережений в социальных сетях и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Телеграмм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-канале учреждения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“ДШИ №1”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https://t.me/nakhodkamusic/1335?single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https://vk.com/public211488526?w=wall-211488526_432 </w:t>
              </w:r>
            </w:hyperlink>
          </w:p>
        </w:tc>
      </w:tr>
      <w:tr w:rsidR="00010132" w:rsidRPr="00A846A3" w:rsidTr="0020486B">
        <w:trPr>
          <w:trHeight w:val="15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“Учимся копить” о Программе долгосрочных сбережений граждан (ПДС) — добровольном накопительно-сберегательном продукте с участием государства.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82015E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сети</w:t>
            </w:r>
            <w:r w:rsidR="00010132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МАУК “ЛДК”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https://vk.com/public212240506?t2fs=d68cb34656cad73ebe_11&amp;w=wall-212240506_5502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https://ok.ru/group/70000001240906/topic/156917613499722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https://t.me/dk_livadia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«Программа долгосрочных сбережений – новые возможности для инвестиций в свое будущее»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«МВЦ г. Находка»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https://vk.com/wall-21905128_3183</w:t>
              </w:r>
            </w:hyperlink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повышения финансовой грамотности по программе долгосрочных сбережений (ПДС)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“ГДХШ” НГО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https://t.me/choral_school/1270?single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https://ok.ru/group/70000002125096/topic/156606374026024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https://vk.com/wall-217365179_454 </w:t>
              </w:r>
            </w:hyperlink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час  «Финансовая азбука» (совместно со специалистами ЦБ РФ)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Пришкольная площадка МАОУ «СОШ №1 Полюс» НГО, Библиотечный комплекс «СемьЯ»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https://vk.com/public217075561?w=wall-217075561_841 </w:t>
              </w:r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https://vk.com/public217075561?w=wall-217075561_842 </w:t>
              </w:r>
            </w:hyperlink>
          </w:p>
        </w:tc>
      </w:tr>
      <w:tr w:rsidR="00010132" w:rsidRPr="00A846A3" w:rsidTr="0020486B">
        <w:trPr>
          <w:trHeight w:val="76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сотрудников учреждения о программе долгосрочных сбережений (ПДС)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МАУК “Дом культуры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Врангель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 НГО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0132" w:rsidRPr="00A846A3" w:rsidTr="0020486B">
        <w:trPr>
          <w:trHeight w:val="10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"Детям о финансах"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встреча с представителями Банка России "Детям о </w:t>
            </w:r>
            <w:r w:rsidR="0082015E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банках, финансах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бюджете"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11.02.2024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27.04.2024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</w:pPr>
            <w:hyperlink r:id="rId57" w:history="1">
              <w:r w:rsidR="0082015E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https://t.me/s59sad/1346</w:t>
              </w:r>
            </w:hyperlink>
            <w:r w:rsidR="0082015E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  <w:r w:rsidR="00010132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58" w:history="1">
              <w:r w:rsidR="0082015E" w:rsidRPr="00A846A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https://t.me/s59sad/1549?single</w:t>
              </w:r>
            </w:hyperlink>
            <w:r w:rsidR="0082015E" w:rsidRPr="00A846A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13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мир профессий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65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12.02.2024 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32" w:rsidRPr="00A846A3" w:rsidRDefault="0001013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1013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9" w:history="1">
              <w:r w:rsidR="00010132" w:rsidRPr="00A846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https://vk.com/wall-211488879_633</w:t>
              </w:r>
            </w:hyperlink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денежных единиц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https://vk.com/wall-211689277_275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Квест-игра по мотивам сказки «Приключения монетки»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«Буратино»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https://vk.com/wall-217439893_670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E2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финансовой грамотности с «Финансисты и экономисты»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https://vk.com/wall-217114196_193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Брейн-ринг «Сказочные герои и их денежные истории»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"Ливадия"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https://vk.com/public211688521?w=wall-211688521_910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E2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страну ФИНАНСГРАД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https://vk.com/public211745978?w=wall-211745978_1720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 игра "Что? Где? Когда?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58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https://vk.com/wall-211745978_1813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на тему: "Личное финансовое планирование".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E2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E270A2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https://t.me/investment_olga_kareva/269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E270A2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"Семейный бюджет. Как не ссориться в семье из-за денег"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https://t.me/investment_olga_kareva/293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7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элементами игры «Финансовая безопасность» с участием специалистов «Сбербанка»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"СемьЯ"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https://vk.com/public217075561?w=wall-217075561_976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финансовой грамотности для людей с нарушениями слуха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7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https://www.nakhodka-city.ru/events/news/item/?sid=14891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Беседа-консультация "Финансовые знания - пожилым людям"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7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"Ливадия"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https://vk.com/public211688521?w=wall-211688521_1104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755C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час «Как копить деньги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"СемьЯ"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https://vk.com/public217075561?w=wall-217075561_1009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для молодёжи на тему: "Первые деньги"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https://t.me/investment_olga_kareva/307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20486B" w:rsidP="0075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55C98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стреча с представителем банка ПАО АКБ «Приморье» на тему повышения финансовой грамотности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https://ok.ru/group/70000002235248/topic/157649294605168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0A2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финансовой грамотностью в библиотеку! (Как появились деньги? как их использовали в разные времена? Чем отличаются купюры от монет?)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75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№4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A2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70A2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https://vk.com/wall-217119473_502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755C98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Познавательный час «История появления денег»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755C98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библиотека №15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755C98" w:rsidP="004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755C98" w:rsidP="004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755C98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https://vk.com/public217075978?w=wall-217075978_424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A8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755C98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екция 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учеников 10 класса на тему </w:t>
            </w:r>
            <w:r w:rsidR="00755C98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"Виды финансового мошенничества. Как не стать жертвой финансового мошенничества</w:t>
            </w: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  <w:r w:rsidR="00755C98"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A8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 19 «Выбор» НГО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https://t.me/shkola19v/4456?single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"Мой первый миллион"!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детская и юношеская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https://vk.com/wall-217075352_717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Познавательный час «Доходы и расходы»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https://vk.com/public211711068?w=wall-211711068_1062м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Лекция: "Ответственный кредит" для студентов КГБ ПОУ "НГГПК"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 ПОУ "НГГПК"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https://www.nakhodka-city.ru/events/news/item/?sid=15228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представителями старшего поколения «Как не стать жертвой мошенников?» ((с привлечением специалистов ПАО "Сбербанк")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Библиотечно-досуговый центр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https://vk.com/wall-221985946_614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представителем Альфа-Банка «Как копить деньги»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"СемьЯ"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https://vk.com/public217075561?w=wall-217075561_1064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2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Квест- игра «Знатоки финансовой грамотности»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 9» НГО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https://vk.com/school_9_nhk?w=wall-211628390_1616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C98" w:rsidRPr="00A846A3" w:rsidTr="0020486B">
        <w:trPr>
          <w:trHeight w:val="7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"Финансовая безопасность: осторожно мошенники".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комплекс "Ливадия"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98" w:rsidRPr="00A846A3" w:rsidRDefault="00A846A3" w:rsidP="0001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5C98" w:rsidRPr="00A846A3" w:rsidRDefault="00A846A3" w:rsidP="0001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A846A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https://ok.ru/biblioteka.livadiya/statuses/157844738763728</w:t>
              </w:r>
            </w:hyperlink>
            <w:r w:rsidRPr="00A8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10132" w:rsidRPr="00A846A3" w:rsidRDefault="00010132" w:rsidP="00010132">
      <w:pPr>
        <w:rPr>
          <w:rFonts w:ascii="Times New Roman" w:hAnsi="Times New Roman" w:cs="Times New Roman"/>
          <w:sz w:val="20"/>
          <w:szCs w:val="20"/>
        </w:rPr>
      </w:pPr>
    </w:p>
    <w:sectPr w:rsidR="00010132" w:rsidRPr="00A846A3" w:rsidSect="00010132">
      <w:pgSz w:w="16838" w:h="11906" w:orient="landscape"/>
      <w:pgMar w:top="567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2E"/>
    <w:rsid w:val="00010132"/>
    <w:rsid w:val="0020486B"/>
    <w:rsid w:val="003340BA"/>
    <w:rsid w:val="00755C98"/>
    <w:rsid w:val="0082015E"/>
    <w:rsid w:val="008507E8"/>
    <w:rsid w:val="00981B78"/>
    <w:rsid w:val="00A846A3"/>
    <w:rsid w:val="00C0582E"/>
    <w:rsid w:val="00E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1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132"/>
    <w:rPr>
      <w:color w:val="800080"/>
      <w:u w:val="single"/>
    </w:rPr>
  </w:style>
  <w:style w:type="paragraph" w:customStyle="1" w:styleId="font5">
    <w:name w:val="font5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65">
    <w:name w:val="xl6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101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9">
    <w:name w:val="xl79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01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01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4">
    <w:name w:val="xl84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5">
    <w:name w:val="xl8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86">
    <w:name w:val="xl8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7">
    <w:name w:val="xl8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88">
    <w:name w:val="xl88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101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4">
    <w:name w:val="xl94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95">
    <w:name w:val="xl95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6">
    <w:name w:val="xl96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7">
    <w:name w:val="xl97"/>
    <w:basedOn w:val="a"/>
    <w:rsid w:val="000101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1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132"/>
    <w:rPr>
      <w:color w:val="800080"/>
      <w:u w:val="single"/>
    </w:rPr>
  </w:style>
  <w:style w:type="paragraph" w:customStyle="1" w:styleId="font5">
    <w:name w:val="font5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65">
    <w:name w:val="xl6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101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9">
    <w:name w:val="xl79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01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01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4">
    <w:name w:val="xl84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5">
    <w:name w:val="xl85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86">
    <w:name w:val="xl86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87">
    <w:name w:val="xl87"/>
    <w:basedOn w:val="a"/>
    <w:rsid w:val="00010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88">
    <w:name w:val="xl88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101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01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4">
    <w:name w:val="xl94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55CC"/>
      <w:sz w:val="20"/>
      <w:szCs w:val="20"/>
      <w:lang w:eastAsia="ru-RU"/>
    </w:rPr>
  </w:style>
  <w:style w:type="paragraph" w:customStyle="1" w:styleId="xl95">
    <w:name w:val="xl95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6">
    <w:name w:val="xl96"/>
    <w:basedOn w:val="a"/>
    <w:rsid w:val="000101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97">
    <w:name w:val="xl97"/>
    <w:basedOn w:val="a"/>
    <w:rsid w:val="000101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643583_23" TargetMode="External"/><Relationship Id="rId18" Type="http://schemas.openxmlformats.org/officeDocument/2006/relationships/hyperlink" Target="https://vk.com/wall-217643583_149" TargetMode="External"/><Relationship Id="rId26" Type="http://schemas.openxmlformats.org/officeDocument/2006/relationships/hyperlink" Target="https://drive.google.com/file/d/1VeLJdy5BkIOqTAvJSmV-KgP4_0-mbupx/view?usp=sharing" TargetMode="External"/><Relationship Id="rId39" Type="http://schemas.openxmlformats.org/officeDocument/2006/relationships/hyperlink" Target="https://vk.com/public217075561?w=wall-217075561_694" TargetMode="External"/><Relationship Id="rId21" Type="http://schemas.openxmlformats.org/officeDocument/2006/relationships/hyperlink" Target="https://mdou49.obrpro.ru/news/detail/dengi-narodov-mira-1756__170284" TargetMode="External"/><Relationship Id="rId34" Type="http://schemas.openxmlformats.org/officeDocument/2006/relationships/hyperlink" Target="https://vk.com/public217075352?w=wall-217075352_221" TargetMode="External"/><Relationship Id="rId42" Type="http://schemas.openxmlformats.org/officeDocument/2006/relationships/hyperlink" Target="https://sad57.nakhodka-edu.ru/docs/3/F/33F150F0-27A7-4BC4-B89C-D0AA80680645.pdf" TargetMode="External"/><Relationship Id="rId47" Type="http://schemas.openxmlformats.org/officeDocument/2006/relationships/hyperlink" Target="https://imz-nhk.ru/novosti/finansovoe-prosveshchenie-prodolzhaetsya" TargetMode="External"/><Relationship Id="rId50" Type="http://schemas.openxmlformats.org/officeDocument/2006/relationships/hyperlink" Target="https://vk.com/public217075352?w=wall-217075352_399" TargetMode="External"/><Relationship Id="rId55" Type="http://schemas.openxmlformats.org/officeDocument/2006/relationships/hyperlink" Target="https://t.me/choral_school/1270?single" TargetMode="External"/><Relationship Id="rId63" Type="http://schemas.openxmlformats.org/officeDocument/2006/relationships/hyperlink" Target="https://vk.com/public211688521?w=wall-211688521_910" TargetMode="External"/><Relationship Id="rId68" Type="http://schemas.openxmlformats.org/officeDocument/2006/relationships/hyperlink" Target="https://vk.com/public217075561?w=wall-217075561_976" TargetMode="External"/><Relationship Id="rId76" Type="http://schemas.openxmlformats.org/officeDocument/2006/relationships/hyperlink" Target="https://t.me/shkola19v/4456?singl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vk.com/wall-217075709_560" TargetMode="External"/><Relationship Id="rId71" Type="http://schemas.openxmlformats.org/officeDocument/2006/relationships/hyperlink" Target="https://vk.com/public217075561?w=wall-217075561_1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mz-nhk.ru/novosti/hotim-byt-finansovo-gramotnymi-2" TargetMode="External"/><Relationship Id="rId29" Type="http://schemas.openxmlformats.org/officeDocument/2006/relationships/hyperlink" Target="https://vk.com/wall-217643583_22" TargetMode="External"/><Relationship Id="rId11" Type="http://schemas.openxmlformats.org/officeDocument/2006/relationships/hyperlink" Target="https://mdou49.obrpro.ru/news/detail/eksperimentiruem-s-monetami-banknotami-bankovskimi__170282" TargetMode="External"/><Relationship Id="rId24" Type="http://schemas.openxmlformats.org/officeDocument/2006/relationships/hyperlink" Target="https://vk.com/wall-217085110_475" TargetMode="External"/><Relationship Id="rId32" Type="http://schemas.openxmlformats.org/officeDocument/2006/relationships/hyperlink" Target="https://drive.google.com/file/d/1w8zM9U8j25Ch29gFP89BKGjXR5hMZcUh/view?usp=sharing" TargetMode="External"/><Relationship Id="rId37" Type="http://schemas.openxmlformats.org/officeDocument/2006/relationships/hyperlink" Target="https://vk.com/wall-198854666_992" TargetMode="External"/><Relationship Id="rId40" Type="http://schemas.openxmlformats.org/officeDocument/2006/relationships/hyperlink" Target="https://vk.com/wall-198854666_992" TargetMode="External"/><Relationship Id="rId45" Type="http://schemas.openxmlformats.org/officeDocument/2006/relationships/hyperlink" Target="https://vk.com/memolodezkanhk?w=wall-217075352_321" TargetMode="External"/><Relationship Id="rId53" Type="http://schemas.openxmlformats.org/officeDocument/2006/relationships/hyperlink" Target="https://vk.com/public212240506?t2fs=d68cb34656cad73ebe_11&amp;w=wall-212240506_5502" TargetMode="External"/><Relationship Id="rId58" Type="http://schemas.openxmlformats.org/officeDocument/2006/relationships/hyperlink" Target="https://t.me/s59sad/1549?single" TargetMode="External"/><Relationship Id="rId66" Type="http://schemas.openxmlformats.org/officeDocument/2006/relationships/hyperlink" Target="https://t.me/investment_olga_kareva/269" TargetMode="External"/><Relationship Id="rId74" Type="http://schemas.openxmlformats.org/officeDocument/2006/relationships/hyperlink" Target="https://vk.com/wall-217119473_502" TargetMode="External"/><Relationship Id="rId79" Type="http://schemas.openxmlformats.org/officeDocument/2006/relationships/hyperlink" Target="https://www.nakhodka-city.ru/events/news/item/?sid=15228" TargetMode="External"/><Relationship Id="rId5" Type="http://schemas.openxmlformats.org/officeDocument/2006/relationships/hyperlink" Target="https://sosh14.nakhodka-edu.ru/news/item/?sid=5566" TargetMode="External"/><Relationship Id="rId61" Type="http://schemas.openxmlformats.org/officeDocument/2006/relationships/hyperlink" Target="https://vk.com/wall-217439893_670" TargetMode="External"/><Relationship Id="rId82" Type="http://schemas.openxmlformats.org/officeDocument/2006/relationships/hyperlink" Target="https://vk.com/school_9_nhk?w=wall-211628390_1616" TargetMode="External"/><Relationship Id="rId19" Type="http://schemas.openxmlformats.org/officeDocument/2006/relationships/hyperlink" Target="https://sad57.nakhodka-edu.ru/docs/2/F/2EF8E5D3-7864-4E26-8175-8668F239023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75709_463" TargetMode="External"/><Relationship Id="rId14" Type="http://schemas.openxmlformats.org/officeDocument/2006/relationships/hyperlink" Target="https://sad57.nakhodka-edu.ru/docs/1/1/1416E40D-16BA-4826-93AB-0B2353CFF8BA.pdf" TargetMode="External"/><Relationship Id="rId22" Type="http://schemas.openxmlformats.org/officeDocument/2006/relationships/hyperlink" Target="https://vk.com/wall-211999839_551" TargetMode="External"/><Relationship Id="rId27" Type="http://schemas.openxmlformats.org/officeDocument/2006/relationships/hyperlink" Target="https://drive.google.com/file/d/1Gjbzf2iixaX32mV3Zk6Nq8-PLnM6dtQX/view?usp=sharing" TargetMode="External"/><Relationship Id="rId30" Type="http://schemas.openxmlformats.org/officeDocument/2006/relationships/hyperlink" Target="https://vk.com/public211711068?w=wall-211711068_563" TargetMode="External"/><Relationship Id="rId35" Type="http://schemas.openxmlformats.org/officeDocument/2006/relationships/hyperlink" Target="https://vk.com/wall-211688521_660" TargetMode="External"/><Relationship Id="rId43" Type="http://schemas.openxmlformats.org/officeDocument/2006/relationships/hyperlink" Target="https://vk.com/public217076120?w=wall-217076120_109" TargetMode="External"/><Relationship Id="rId48" Type="http://schemas.openxmlformats.org/officeDocument/2006/relationships/hyperlink" Target="https://vk.com/public217075561?w=wall-217075561_800" TargetMode="External"/><Relationship Id="rId56" Type="http://schemas.openxmlformats.org/officeDocument/2006/relationships/hyperlink" Target="https://vk.com/public217075561?w=wall-217075561_841" TargetMode="External"/><Relationship Id="rId64" Type="http://schemas.openxmlformats.org/officeDocument/2006/relationships/hyperlink" Target="https://vk.com/public211745978?w=wall-211745978_1720" TargetMode="External"/><Relationship Id="rId69" Type="http://schemas.openxmlformats.org/officeDocument/2006/relationships/hyperlink" Target="https://www.nakhodka-city.ru/events/news/item/?sid=14891" TargetMode="External"/><Relationship Id="rId77" Type="http://schemas.openxmlformats.org/officeDocument/2006/relationships/hyperlink" Target="https://vk.com/wall-217075352_717" TargetMode="External"/><Relationship Id="rId8" Type="http://schemas.openxmlformats.org/officeDocument/2006/relationships/hyperlink" Target="https://vk.com/wall-217075709_551" TargetMode="External"/><Relationship Id="rId51" Type="http://schemas.openxmlformats.org/officeDocument/2006/relationships/hyperlink" Target="https://vk.com/public217075561?w=wall-217075561_816" TargetMode="External"/><Relationship Id="rId72" Type="http://schemas.openxmlformats.org/officeDocument/2006/relationships/hyperlink" Target="https://t.me/investment_olga_kareva/307" TargetMode="External"/><Relationship Id="rId80" Type="http://schemas.openxmlformats.org/officeDocument/2006/relationships/hyperlink" Target="https://vk.com/wall-221985946_614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wall-211617059_331" TargetMode="External"/><Relationship Id="rId17" Type="http://schemas.openxmlformats.org/officeDocument/2006/relationships/hyperlink" Target="https://vk.com/wall-217317758_155" TargetMode="External"/><Relationship Id="rId25" Type="http://schemas.openxmlformats.org/officeDocument/2006/relationships/hyperlink" Target="https://mdou49.obrpro.ru/news/detail/ugolok-finansovoi-gramotnosti-dlia-roditelei-1756__170285" TargetMode="External"/><Relationship Id="rId33" Type="http://schemas.openxmlformats.org/officeDocument/2006/relationships/hyperlink" Target="https://mdou49.obrpro.ru/news/detail/istoriia-poiavleniia-deneg-1756__170286" TargetMode="External"/><Relationship Id="rId38" Type="http://schemas.openxmlformats.org/officeDocument/2006/relationships/hyperlink" Target="https://vk.com/wall-198854666_992" TargetMode="External"/><Relationship Id="rId46" Type="http://schemas.openxmlformats.org/officeDocument/2006/relationships/hyperlink" Target="https://vk.com/wall-217085110_675" TargetMode="External"/><Relationship Id="rId59" Type="http://schemas.openxmlformats.org/officeDocument/2006/relationships/hyperlink" Target="https://vk.com/wall-211488879_633" TargetMode="External"/><Relationship Id="rId67" Type="http://schemas.openxmlformats.org/officeDocument/2006/relationships/hyperlink" Target="https://t.me/investment_olga_kareva/293" TargetMode="External"/><Relationship Id="rId20" Type="http://schemas.openxmlformats.org/officeDocument/2006/relationships/hyperlink" Target="https://vk.com/wall-211999839_528" TargetMode="External"/><Relationship Id="rId41" Type="http://schemas.openxmlformats.org/officeDocument/2006/relationships/hyperlink" Target="https://t.me/school14NHK/1647" TargetMode="External"/><Relationship Id="rId54" Type="http://schemas.openxmlformats.org/officeDocument/2006/relationships/hyperlink" Target="https://vk.com/wall-21905128_3183" TargetMode="External"/><Relationship Id="rId62" Type="http://schemas.openxmlformats.org/officeDocument/2006/relationships/hyperlink" Target="https://vk.com/wall-217114196_193" TargetMode="External"/><Relationship Id="rId70" Type="http://schemas.openxmlformats.org/officeDocument/2006/relationships/hyperlink" Target="https://vk.com/public211688521?w=wall-211688521_1104" TargetMode="External"/><Relationship Id="rId75" Type="http://schemas.openxmlformats.org/officeDocument/2006/relationships/hyperlink" Target="https://vk.com/public217075978?w=wall-217075978_424" TargetMode="External"/><Relationship Id="rId83" Type="http://schemas.openxmlformats.org/officeDocument/2006/relationships/hyperlink" Target="https://ok.ru/biblioteka.livadiya/statuses/157844738763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7075709_581" TargetMode="External"/><Relationship Id="rId15" Type="http://schemas.openxmlformats.org/officeDocument/2006/relationships/hyperlink" Target="https://vk.com/imznhk?from=search&amp;w=wall-210974604_418%20%20%20%20%20%20%20%20%20%20%20%20%20%20%20%20%20%20%20%20%20%20%20%20" TargetMode="External"/><Relationship Id="rId23" Type="http://schemas.openxmlformats.org/officeDocument/2006/relationships/hyperlink" Target="https://t.me/dkvrangel/1446" TargetMode="External"/><Relationship Id="rId28" Type="http://schemas.openxmlformats.org/officeDocument/2006/relationships/hyperlink" Target="https://vk.com/wall-217085110_494" TargetMode="External"/><Relationship Id="rId36" Type="http://schemas.openxmlformats.org/officeDocument/2006/relationships/hyperlink" Target="https://vk.com/wall-217643583_289" TargetMode="External"/><Relationship Id="rId49" Type="http://schemas.openxmlformats.org/officeDocument/2006/relationships/hyperlink" Target="https://mdou49.obrpro.ru/news/detail/klubnyi-chas-otkrytie-kafe-i-supermarketa-1756__170288" TargetMode="External"/><Relationship Id="rId57" Type="http://schemas.openxmlformats.org/officeDocument/2006/relationships/hyperlink" Target="https://t.me/s59sad/1346" TargetMode="External"/><Relationship Id="rId10" Type="http://schemas.openxmlformats.org/officeDocument/2006/relationships/hyperlink" Target="https://vk.com/wall-217075709_356" TargetMode="External"/><Relationship Id="rId31" Type="http://schemas.openxmlformats.org/officeDocument/2006/relationships/hyperlink" Target="https://vk.com/public221985946?w=wall-221985946_249" TargetMode="External"/><Relationship Id="rId44" Type="http://schemas.openxmlformats.org/officeDocument/2006/relationships/hyperlink" Target="https://mdou49.obrpro.ru/news/detail/mini-muzei-deneg-1756__170287" TargetMode="External"/><Relationship Id="rId52" Type="http://schemas.openxmlformats.org/officeDocument/2006/relationships/hyperlink" Target="https://t.me/nakhodkamusic/1335?single" TargetMode="External"/><Relationship Id="rId60" Type="http://schemas.openxmlformats.org/officeDocument/2006/relationships/hyperlink" Target="https://vk.com/wall-211689277_275" TargetMode="External"/><Relationship Id="rId65" Type="http://schemas.openxmlformats.org/officeDocument/2006/relationships/hyperlink" Target="https://vk.com/wall-211745978_1813" TargetMode="External"/><Relationship Id="rId73" Type="http://schemas.openxmlformats.org/officeDocument/2006/relationships/hyperlink" Target="https://ok.ru/group/70000002235248/topic/157649294605168" TargetMode="External"/><Relationship Id="rId78" Type="http://schemas.openxmlformats.org/officeDocument/2006/relationships/hyperlink" Target="https://vk.com/public211711068?w=wall-211711068_1062&#1084;" TargetMode="External"/><Relationship Id="rId81" Type="http://schemas.openxmlformats.org/officeDocument/2006/relationships/hyperlink" Target="https://vk.com/public217075561?w=wall-217075561_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Спивак</dc:creator>
  <cp:lastModifiedBy>Анастасия Владимировна Спивак</cp:lastModifiedBy>
  <cp:revision>5</cp:revision>
  <dcterms:created xsi:type="dcterms:W3CDTF">2024-07-15T01:10:00Z</dcterms:created>
  <dcterms:modified xsi:type="dcterms:W3CDTF">2024-11-19T01:46:00Z</dcterms:modified>
</cp:coreProperties>
</file>